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FED5C" w14:textId="77777777" w:rsidR="001024EB" w:rsidRDefault="00C11995">
      <w:pPr>
        <w:spacing w:after="0" w:line="259" w:lineRule="auto"/>
        <w:ind w:left="0" w:right="6" w:firstLine="0"/>
        <w:jc w:val="center"/>
      </w:pPr>
      <w:r>
        <w:rPr>
          <w:b/>
          <w:u w:val="single" w:color="000000"/>
        </w:rPr>
        <w:t>University of Bristol Students’ Union University of Bristol Lifting Club</w:t>
      </w:r>
      <w:r>
        <w:rPr>
          <w:b/>
        </w:rPr>
        <w:t xml:space="preserve"> </w:t>
      </w:r>
    </w:p>
    <w:p w14:paraId="68B1ABED" w14:textId="77777777" w:rsidR="001024EB" w:rsidRDefault="00C11995">
      <w:pPr>
        <w:spacing w:after="0" w:line="259" w:lineRule="auto"/>
        <w:ind w:left="32" w:firstLine="0"/>
        <w:jc w:val="center"/>
      </w:pPr>
      <w:r>
        <w:rPr>
          <w:color w:val="FF0000"/>
        </w:rPr>
        <w:t xml:space="preserve"> </w:t>
      </w:r>
    </w:p>
    <w:p w14:paraId="031D8435" w14:textId="77777777" w:rsidR="001024EB" w:rsidRDefault="00C11995">
      <w:pPr>
        <w:pStyle w:val="Heading1"/>
        <w:ind w:left="210" w:hanging="225"/>
      </w:pPr>
      <w:r>
        <w:t xml:space="preserve">NAME </w:t>
      </w:r>
    </w:p>
    <w:p w14:paraId="1E65A851" w14:textId="77777777" w:rsidR="001024EB" w:rsidRDefault="00C11995">
      <w:pPr>
        <w:spacing w:after="19" w:line="259" w:lineRule="auto"/>
        <w:ind w:left="0" w:firstLine="0"/>
        <w:jc w:val="left"/>
      </w:pPr>
      <w:r>
        <w:rPr>
          <w:b/>
        </w:rPr>
        <w:t xml:space="preserve"> </w:t>
      </w:r>
    </w:p>
    <w:p w14:paraId="3CF6F4B5" w14:textId="77777777" w:rsidR="001024EB" w:rsidRDefault="00C11995">
      <w:pPr>
        <w:numPr>
          <w:ilvl w:val="0"/>
          <w:numId w:val="1"/>
        </w:numPr>
        <w:spacing w:after="3" w:line="253" w:lineRule="auto"/>
        <w:ind w:hanging="360"/>
        <w:jc w:val="left"/>
      </w:pPr>
      <w:r>
        <w:t xml:space="preserve">The name of the Sports Club shall be the Bristol SU (University of Bristol Students’ Union) </w:t>
      </w:r>
    </w:p>
    <w:p w14:paraId="6916A6F5" w14:textId="77777777" w:rsidR="001024EB" w:rsidRDefault="00C11995">
      <w:pPr>
        <w:spacing w:after="26"/>
        <w:ind w:right="8"/>
      </w:pPr>
      <w:r>
        <w:t xml:space="preserve">University of Bristol Lifting Club </w:t>
      </w:r>
    </w:p>
    <w:p w14:paraId="6FB9358C" w14:textId="4B1FF471" w:rsidR="001024EB" w:rsidRDefault="00C11995" w:rsidP="00D81F37">
      <w:pPr>
        <w:numPr>
          <w:ilvl w:val="0"/>
          <w:numId w:val="1"/>
        </w:numPr>
        <w:spacing w:after="3" w:line="253" w:lineRule="auto"/>
        <w:ind w:hanging="360"/>
        <w:jc w:val="left"/>
      </w:pPr>
      <w:r>
        <w:t>The Sports Club shall be affiliated to the University of Bristol Students’ Union</w:t>
      </w:r>
      <w:r w:rsidR="00D81F37">
        <w:t>.</w:t>
      </w:r>
    </w:p>
    <w:p w14:paraId="2F4838EB" w14:textId="77777777" w:rsidR="001024EB" w:rsidRDefault="00C11995">
      <w:pPr>
        <w:spacing w:after="0" w:line="259" w:lineRule="auto"/>
        <w:ind w:left="1661" w:firstLine="0"/>
        <w:jc w:val="left"/>
      </w:pPr>
      <w:r>
        <w:t xml:space="preserve"> </w:t>
      </w:r>
    </w:p>
    <w:p w14:paraId="00BC48FF" w14:textId="77777777" w:rsidR="001024EB" w:rsidRDefault="00C11995">
      <w:pPr>
        <w:pStyle w:val="Heading1"/>
        <w:ind w:left="210" w:hanging="225"/>
      </w:pPr>
      <w:r>
        <w:t xml:space="preserve">AIMS  </w:t>
      </w:r>
    </w:p>
    <w:p w14:paraId="524905E6" w14:textId="77777777" w:rsidR="001024EB" w:rsidRDefault="00C11995">
      <w:pPr>
        <w:spacing w:after="24" w:line="259" w:lineRule="auto"/>
        <w:ind w:left="0" w:firstLine="0"/>
        <w:jc w:val="left"/>
      </w:pPr>
      <w:r>
        <w:t xml:space="preserve"> </w:t>
      </w:r>
    </w:p>
    <w:p w14:paraId="5674294A" w14:textId="77777777" w:rsidR="001024EB" w:rsidRDefault="00C11995">
      <w:pPr>
        <w:numPr>
          <w:ilvl w:val="0"/>
          <w:numId w:val="2"/>
        </w:numPr>
        <w:ind w:right="8" w:hanging="360"/>
      </w:pPr>
      <w:r>
        <w:t xml:space="preserve">Provide a community for students with similar interests in lifting, performance training for weightlifting and powerlifting as well as space for individuals who are new to the gym and/or lifting  </w:t>
      </w:r>
    </w:p>
    <w:p w14:paraId="4160CDEE" w14:textId="77777777" w:rsidR="001024EB" w:rsidRDefault="00C11995">
      <w:pPr>
        <w:numPr>
          <w:ilvl w:val="0"/>
          <w:numId w:val="2"/>
        </w:numPr>
        <w:ind w:right="8" w:hanging="360"/>
      </w:pPr>
      <w:r>
        <w:t xml:space="preserve">The Club aims to be inclusive to Beginners (to the gym or to either of the sports) by providing Give it a Go sessions, specific beginner only sessions, support at training sessions, beginner friendly programmes. A dedicated Beginners Committee Role will oversee this. </w:t>
      </w:r>
    </w:p>
    <w:p w14:paraId="39C8F954" w14:textId="77777777" w:rsidR="001024EB" w:rsidRDefault="00C11995">
      <w:pPr>
        <w:numPr>
          <w:ilvl w:val="0"/>
          <w:numId w:val="2"/>
        </w:numPr>
        <w:ind w:right="8" w:hanging="360"/>
      </w:pPr>
      <w:r>
        <w:t xml:space="preserve">Organise socials and sober socials for all members on a weekly/bi-weekly basis </w:t>
      </w:r>
    </w:p>
    <w:p w14:paraId="6E11EB7F" w14:textId="77777777" w:rsidR="001024EB" w:rsidRDefault="00C11995">
      <w:pPr>
        <w:numPr>
          <w:ilvl w:val="0"/>
          <w:numId w:val="2"/>
        </w:numPr>
        <w:ind w:right="8" w:hanging="360"/>
      </w:pPr>
      <w:r>
        <w:t xml:space="preserve">Regular minimum of 2 training sessions weekly to be held in the strength and conditioning suit at Coombe Dingle, with additional regular sessions for women-only, and beginners every 2 weeks.  </w:t>
      </w:r>
    </w:p>
    <w:p w14:paraId="40845B20" w14:textId="77777777" w:rsidR="001024EB" w:rsidRDefault="00C11995">
      <w:pPr>
        <w:numPr>
          <w:ilvl w:val="0"/>
          <w:numId w:val="2"/>
        </w:numPr>
        <w:ind w:right="8" w:hanging="360"/>
      </w:pPr>
      <w:r>
        <w:t xml:space="preserve">Enhance access to equipment for members at Coombe Dingle  </w:t>
      </w:r>
    </w:p>
    <w:p w14:paraId="30A8BB5C" w14:textId="77777777" w:rsidR="001024EB" w:rsidRDefault="00C11995">
      <w:pPr>
        <w:numPr>
          <w:ilvl w:val="0"/>
          <w:numId w:val="2"/>
        </w:numPr>
        <w:ind w:right="8" w:hanging="360"/>
      </w:pPr>
      <w:r>
        <w:t xml:space="preserve">Support member training by providing access to training programmes this includes: </w:t>
      </w:r>
    </w:p>
    <w:p w14:paraId="54287F01" w14:textId="77777777" w:rsidR="001024EB" w:rsidRDefault="00C11995">
      <w:pPr>
        <w:numPr>
          <w:ilvl w:val="1"/>
          <w:numId w:val="2"/>
        </w:numPr>
        <w:ind w:right="8" w:hanging="360"/>
      </w:pPr>
      <w:r>
        <w:t xml:space="preserve">V5 – Powerlifting Programme  </w:t>
      </w:r>
    </w:p>
    <w:p w14:paraId="309D2740" w14:textId="77777777" w:rsidR="001024EB" w:rsidRDefault="00C11995">
      <w:pPr>
        <w:numPr>
          <w:ilvl w:val="1"/>
          <w:numId w:val="2"/>
        </w:numPr>
        <w:ind w:right="8" w:hanging="360"/>
      </w:pPr>
      <w:r>
        <w:t xml:space="preserve">Snatch and Learn – Olympic Weightlifting Programme </w:t>
      </w:r>
    </w:p>
    <w:p w14:paraId="17F78C95" w14:textId="77777777" w:rsidR="001024EB" w:rsidRDefault="00C11995">
      <w:pPr>
        <w:numPr>
          <w:ilvl w:val="1"/>
          <w:numId w:val="2"/>
        </w:numPr>
        <w:ind w:right="8" w:hanging="360"/>
      </w:pPr>
      <w:r>
        <w:t xml:space="preserve">Coombe L2L – Beginner Full Body Sessions for Coombe Dingle    </w:t>
      </w:r>
    </w:p>
    <w:p w14:paraId="0ED8EACD" w14:textId="77777777" w:rsidR="001024EB" w:rsidRDefault="00C11995">
      <w:pPr>
        <w:numPr>
          <w:ilvl w:val="1"/>
          <w:numId w:val="2"/>
        </w:numPr>
        <w:ind w:right="8" w:hanging="360"/>
      </w:pPr>
      <w:r>
        <w:t xml:space="preserve">Barbell 5,4,3 – Self guided beginner friendly general gym 5 day, 4 day, and 3 days splits  </w:t>
      </w:r>
    </w:p>
    <w:p w14:paraId="32B47691" w14:textId="77777777" w:rsidR="001024EB" w:rsidRDefault="00C11995">
      <w:pPr>
        <w:numPr>
          <w:ilvl w:val="0"/>
          <w:numId w:val="2"/>
        </w:numPr>
        <w:ind w:right="8" w:hanging="360"/>
      </w:pPr>
      <w:r>
        <w:t xml:space="preserve">Organise mock meets for Powerlifting and Weightlifting to allow members to experience the conditions of real competitions  </w:t>
      </w:r>
    </w:p>
    <w:p w14:paraId="50356613" w14:textId="77777777" w:rsidR="001024EB" w:rsidRDefault="00C11995">
      <w:pPr>
        <w:numPr>
          <w:ilvl w:val="0"/>
          <w:numId w:val="2"/>
        </w:numPr>
        <w:ind w:right="8" w:hanging="360"/>
      </w:pPr>
      <w:r>
        <w:t xml:space="preserve">Organise regional/British PL affiliated competitions  </w:t>
      </w:r>
    </w:p>
    <w:p w14:paraId="2B99D918" w14:textId="77777777" w:rsidR="001024EB" w:rsidRDefault="00C11995">
      <w:pPr>
        <w:numPr>
          <w:ilvl w:val="0"/>
          <w:numId w:val="2"/>
        </w:numPr>
        <w:ind w:right="8" w:hanging="360"/>
      </w:pPr>
      <w:r>
        <w:t xml:space="preserve">Organise taking members to WL and PL BUCS  </w:t>
      </w:r>
    </w:p>
    <w:p w14:paraId="482A40AA" w14:textId="77777777" w:rsidR="001024EB" w:rsidRDefault="00C11995">
      <w:pPr>
        <w:numPr>
          <w:ilvl w:val="0"/>
          <w:numId w:val="2"/>
        </w:numPr>
        <w:ind w:right="8" w:hanging="360"/>
      </w:pPr>
      <w:r>
        <w:t xml:space="preserve">Improve numbers at BUCS and Nationals  </w:t>
      </w:r>
    </w:p>
    <w:p w14:paraId="17FF9686" w14:textId="77777777" w:rsidR="001024EB" w:rsidRDefault="00C11995">
      <w:pPr>
        <w:numPr>
          <w:ilvl w:val="0"/>
          <w:numId w:val="2"/>
        </w:numPr>
        <w:spacing w:after="221" w:line="253" w:lineRule="auto"/>
        <w:ind w:right="8" w:hanging="360"/>
      </w:pPr>
      <w:r>
        <w:t xml:space="preserve">The sports club shall abide by the Union’s Code of Conduct, and any other policies laid down by the Union’s Board of Trustees </w:t>
      </w:r>
    </w:p>
    <w:p w14:paraId="433E4136" w14:textId="77777777" w:rsidR="001024EB" w:rsidRDefault="00C11995">
      <w:pPr>
        <w:spacing w:after="3" w:line="253" w:lineRule="auto"/>
        <w:ind w:left="-5"/>
        <w:jc w:val="left"/>
      </w:pPr>
      <w:r>
        <w:t xml:space="preserve">The Sports Club shall abide by the Union’s Code of Conduct, and any other policies laid down by the Union’s Board of Trustees. </w:t>
      </w:r>
    </w:p>
    <w:p w14:paraId="465886BD" w14:textId="77777777" w:rsidR="001024EB" w:rsidRDefault="00C11995">
      <w:pPr>
        <w:spacing w:after="0" w:line="259" w:lineRule="auto"/>
        <w:ind w:left="0" w:firstLine="0"/>
        <w:jc w:val="left"/>
      </w:pPr>
      <w:r>
        <w:t xml:space="preserve"> </w:t>
      </w:r>
    </w:p>
    <w:p w14:paraId="4D35DD7F" w14:textId="77777777" w:rsidR="001024EB" w:rsidRDefault="00C11995">
      <w:pPr>
        <w:spacing w:after="0" w:line="259" w:lineRule="auto"/>
        <w:ind w:left="0" w:firstLine="0"/>
        <w:jc w:val="left"/>
      </w:pPr>
      <w:r>
        <w:t xml:space="preserve"> </w:t>
      </w:r>
    </w:p>
    <w:p w14:paraId="267F2D00" w14:textId="77777777" w:rsidR="001024EB" w:rsidRDefault="00C11995">
      <w:pPr>
        <w:spacing w:after="0" w:line="259" w:lineRule="auto"/>
        <w:ind w:left="0" w:firstLine="0"/>
        <w:jc w:val="left"/>
      </w:pPr>
      <w:r>
        <w:t xml:space="preserve"> </w:t>
      </w:r>
    </w:p>
    <w:p w14:paraId="77EE26FF" w14:textId="77777777" w:rsidR="001024EB" w:rsidRDefault="00C11995">
      <w:pPr>
        <w:spacing w:after="0" w:line="259" w:lineRule="auto"/>
        <w:ind w:left="0" w:firstLine="0"/>
        <w:jc w:val="left"/>
      </w:pPr>
      <w:r>
        <w:t xml:space="preserve"> </w:t>
      </w:r>
    </w:p>
    <w:p w14:paraId="065B0837" w14:textId="77777777" w:rsidR="001024EB" w:rsidRDefault="00C11995">
      <w:pPr>
        <w:pStyle w:val="Heading1"/>
        <w:ind w:left="210" w:hanging="225"/>
      </w:pPr>
      <w:r>
        <w:lastRenderedPageBreak/>
        <w:t xml:space="preserve">MEMBERSHIP </w:t>
      </w:r>
    </w:p>
    <w:p w14:paraId="6D56D7F5" w14:textId="77777777" w:rsidR="001024EB" w:rsidRDefault="00C11995">
      <w:pPr>
        <w:spacing w:after="24" w:line="259" w:lineRule="auto"/>
        <w:ind w:left="0" w:firstLine="0"/>
        <w:jc w:val="left"/>
      </w:pPr>
      <w:r>
        <w:rPr>
          <w:b/>
        </w:rPr>
        <w:t xml:space="preserve"> </w:t>
      </w:r>
    </w:p>
    <w:p w14:paraId="37A7B1C3" w14:textId="77777777" w:rsidR="001024EB" w:rsidRDefault="00C11995">
      <w:pPr>
        <w:numPr>
          <w:ilvl w:val="0"/>
          <w:numId w:val="3"/>
        </w:numPr>
        <w:spacing w:after="25"/>
        <w:ind w:right="8" w:hanging="360"/>
      </w:pPr>
      <w:r>
        <w:t xml:space="preserve">Full membership is open to all full members of the Union by application to the Sports Club. </w:t>
      </w:r>
    </w:p>
    <w:p w14:paraId="375B6513" w14:textId="77777777" w:rsidR="001024EB" w:rsidRDefault="00C11995">
      <w:pPr>
        <w:numPr>
          <w:ilvl w:val="0"/>
          <w:numId w:val="3"/>
        </w:numPr>
        <w:spacing w:after="25"/>
        <w:ind w:right="8" w:hanging="360"/>
      </w:pPr>
      <w:r>
        <w:t xml:space="preserve">Associate membership is open to all other persons who are associate members of the Union. </w:t>
      </w:r>
    </w:p>
    <w:p w14:paraId="48415E92" w14:textId="77777777" w:rsidR="001024EB" w:rsidRDefault="00C11995">
      <w:pPr>
        <w:numPr>
          <w:ilvl w:val="0"/>
          <w:numId w:val="3"/>
        </w:numPr>
        <w:spacing w:after="30"/>
        <w:ind w:right="8" w:hanging="360"/>
      </w:pPr>
      <w:r>
        <w:t xml:space="preserve">Not less than three-quarters of the Sports Club members shall be full members of the Union. </w:t>
      </w:r>
    </w:p>
    <w:p w14:paraId="0ED5EA9F" w14:textId="77777777" w:rsidR="001024EB" w:rsidRDefault="00C11995">
      <w:pPr>
        <w:numPr>
          <w:ilvl w:val="0"/>
          <w:numId w:val="3"/>
        </w:numPr>
        <w:spacing w:after="33"/>
        <w:ind w:right="8" w:hanging="360"/>
      </w:pPr>
      <w:r>
        <w:t xml:space="preserve">The Secretary shall keep a list of all members, differentiating between full and associate members. The Secretary shall inform the Student Services Team of the membership of the Sports Club each year. </w:t>
      </w:r>
    </w:p>
    <w:p w14:paraId="3F969899" w14:textId="77777777" w:rsidR="001024EB" w:rsidRDefault="00C11995">
      <w:pPr>
        <w:numPr>
          <w:ilvl w:val="0"/>
          <w:numId w:val="3"/>
        </w:numPr>
        <w:spacing w:after="0"/>
        <w:ind w:right="8" w:hanging="360"/>
      </w:pPr>
      <w:r>
        <w:t xml:space="preserve">There shall be a subscription fee levied for membership, which shall be fixed at the discretion of the Committee being no less than the minimum rate demanded by the Union. </w:t>
      </w:r>
    </w:p>
    <w:p w14:paraId="0F690053" w14:textId="77777777" w:rsidR="001024EB" w:rsidRDefault="00C11995">
      <w:pPr>
        <w:spacing w:after="0" w:line="259" w:lineRule="auto"/>
        <w:ind w:left="0" w:firstLine="0"/>
        <w:jc w:val="left"/>
      </w:pPr>
      <w:r>
        <w:t xml:space="preserve"> </w:t>
      </w:r>
    </w:p>
    <w:p w14:paraId="4A3E225B" w14:textId="77777777" w:rsidR="001024EB" w:rsidRDefault="00C11995">
      <w:pPr>
        <w:pStyle w:val="Heading1"/>
        <w:ind w:left="210" w:hanging="225"/>
      </w:pPr>
      <w:r>
        <w:t xml:space="preserve">PRIVILEGES OF MEMBERSHIP </w:t>
      </w:r>
    </w:p>
    <w:p w14:paraId="4CB8CB5C" w14:textId="77777777" w:rsidR="001024EB" w:rsidRDefault="00C11995">
      <w:pPr>
        <w:spacing w:after="19" w:line="259" w:lineRule="auto"/>
        <w:ind w:left="0" w:firstLine="0"/>
        <w:jc w:val="left"/>
      </w:pPr>
      <w:r>
        <w:rPr>
          <w:b/>
        </w:rPr>
        <w:t xml:space="preserve"> </w:t>
      </w:r>
    </w:p>
    <w:p w14:paraId="685E5B24" w14:textId="77777777" w:rsidR="001024EB" w:rsidRDefault="00C11995">
      <w:pPr>
        <w:numPr>
          <w:ilvl w:val="0"/>
          <w:numId w:val="4"/>
        </w:numPr>
        <w:spacing w:after="25"/>
        <w:ind w:right="8" w:hanging="360"/>
      </w:pPr>
      <w:r>
        <w:t xml:space="preserve">Only members may sit on the Committee. </w:t>
      </w:r>
    </w:p>
    <w:p w14:paraId="06DB624D" w14:textId="77777777" w:rsidR="001024EB" w:rsidRDefault="00C11995">
      <w:pPr>
        <w:spacing w:after="24" w:line="259" w:lineRule="auto"/>
        <w:ind w:left="0" w:right="90" w:firstLine="0"/>
        <w:jc w:val="center"/>
      </w:pPr>
      <w:r>
        <w:t>a.</w:t>
      </w:r>
      <w:r>
        <w:rPr>
          <w:rFonts w:ascii="Arial" w:eastAsia="Arial" w:hAnsi="Arial" w:cs="Arial"/>
        </w:rPr>
        <w:t xml:space="preserve"> </w:t>
      </w:r>
      <w:r>
        <w:t xml:space="preserve">Members running for committee must have no code of conduct strikes  </w:t>
      </w:r>
    </w:p>
    <w:p w14:paraId="2956DEDE" w14:textId="77777777" w:rsidR="001024EB" w:rsidRDefault="00C11995">
      <w:pPr>
        <w:numPr>
          <w:ilvl w:val="0"/>
          <w:numId w:val="4"/>
        </w:numPr>
        <w:spacing w:after="25"/>
        <w:ind w:right="8" w:hanging="360"/>
      </w:pPr>
      <w:r>
        <w:t xml:space="preserve">All members for that academic year may vote in Committee elections. </w:t>
      </w:r>
    </w:p>
    <w:p w14:paraId="04B0BBA6" w14:textId="77777777" w:rsidR="001024EB" w:rsidRDefault="00C11995">
      <w:pPr>
        <w:numPr>
          <w:ilvl w:val="0"/>
          <w:numId w:val="4"/>
        </w:numPr>
        <w:spacing w:after="6"/>
        <w:ind w:right="8" w:hanging="360"/>
      </w:pPr>
      <w:r>
        <w:t xml:space="preserve">All categories of membership shall have equal rights of attending meetings etc. </w:t>
      </w:r>
    </w:p>
    <w:p w14:paraId="0B1B9059" w14:textId="77777777" w:rsidR="001024EB" w:rsidRDefault="00C11995">
      <w:pPr>
        <w:spacing w:after="0" w:line="259" w:lineRule="auto"/>
        <w:ind w:left="0" w:firstLine="0"/>
        <w:jc w:val="left"/>
      </w:pPr>
      <w:r>
        <w:t xml:space="preserve"> </w:t>
      </w:r>
    </w:p>
    <w:p w14:paraId="3B7D4CEC" w14:textId="77777777" w:rsidR="001024EB" w:rsidRDefault="00C11995">
      <w:pPr>
        <w:pStyle w:val="Heading1"/>
        <w:ind w:left="210" w:hanging="225"/>
      </w:pPr>
      <w:r>
        <w:t xml:space="preserve">COMMITTEE </w:t>
      </w:r>
    </w:p>
    <w:p w14:paraId="50FCC21D" w14:textId="77777777" w:rsidR="001024EB" w:rsidRDefault="00C11995">
      <w:pPr>
        <w:spacing w:after="19" w:line="259" w:lineRule="auto"/>
        <w:ind w:left="0" w:firstLine="0"/>
        <w:jc w:val="left"/>
      </w:pPr>
      <w:r>
        <w:rPr>
          <w:b/>
        </w:rPr>
        <w:t xml:space="preserve"> </w:t>
      </w:r>
    </w:p>
    <w:p w14:paraId="0BAFBE36" w14:textId="77777777" w:rsidR="001024EB" w:rsidRDefault="00C11995">
      <w:pPr>
        <w:numPr>
          <w:ilvl w:val="0"/>
          <w:numId w:val="5"/>
        </w:numPr>
        <w:spacing w:after="27"/>
        <w:ind w:right="8" w:hanging="360"/>
      </w:pPr>
      <w:r>
        <w:t xml:space="preserve">There shall be a Sports Club Committee which shall be the executive decision-making body of the Society. </w:t>
      </w:r>
    </w:p>
    <w:p w14:paraId="7020D1C4" w14:textId="77777777" w:rsidR="001024EB" w:rsidRDefault="00C11995">
      <w:pPr>
        <w:numPr>
          <w:ilvl w:val="0"/>
          <w:numId w:val="5"/>
        </w:numPr>
        <w:spacing w:after="33"/>
        <w:ind w:right="8" w:hanging="360"/>
      </w:pPr>
      <w:r>
        <w:t xml:space="preserve">The Club Captain, Secretary, Treasurer and Equality Officer of the Committee shall be full members of the Union. </w:t>
      </w:r>
    </w:p>
    <w:p w14:paraId="482A09D9" w14:textId="12973128" w:rsidR="004D57EB" w:rsidRDefault="004D57EB">
      <w:pPr>
        <w:numPr>
          <w:ilvl w:val="0"/>
          <w:numId w:val="5"/>
        </w:numPr>
        <w:spacing w:after="33"/>
        <w:ind w:right="8" w:hanging="360"/>
      </w:pPr>
      <w:r w:rsidRPr="005A4E10">
        <w:rPr>
          <w:szCs w:val="22"/>
        </w:rPr>
        <w:t>Any Committee role, except for the four mandatory positions of Club Captain, General Secretary, Treasurer, and Equality, Diversity and Inclusion (EDI) Officer, may be held jointly by up to two members. Each of the four mandatory roles must be held by a separate individual</w:t>
      </w:r>
      <w:r w:rsidR="00C11995">
        <w:rPr>
          <w:szCs w:val="22"/>
        </w:rPr>
        <w:t>.</w:t>
      </w:r>
    </w:p>
    <w:p w14:paraId="361C363A" w14:textId="77777777" w:rsidR="001024EB" w:rsidRDefault="00C11995">
      <w:pPr>
        <w:numPr>
          <w:ilvl w:val="0"/>
          <w:numId w:val="5"/>
        </w:numPr>
        <w:spacing w:after="28"/>
        <w:ind w:right="8" w:hanging="360"/>
      </w:pPr>
      <w:r>
        <w:t xml:space="preserve">The Committee shall be responsible for the general and financial policy of the Sports Club, subject to such rules as laid out in the Union’s Constitution and Byelaws, and any rulings made by the Union. </w:t>
      </w:r>
    </w:p>
    <w:p w14:paraId="735929CE" w14:textId="77777777" w:rsidR="001024EB" w:rsidRDefault="00C11995">
      <w:pPr>
        <w:numPr>
          <w:ilvl w:val="0"/>
          <w:numId w:val="5"/>
        </w:numPr>
        <w:spacing w:after="30"/>
        <w:ind w:right="8" w:hanging="360"/>
      </w:pPr>
      <w:r>
        <w:t xml:space="preserve">Quoracy for Committee meetings shall be set at 50% of the post filled positions plus one. </w:t>
      </w:r>
    </w:p>
    <w:p w14:paraId="3EA5C2C4" w14:textId="77777777" w:rsidR="001024EB" w:rsidRDefault="00C11995">
      <w:pPr>
        <w:numPr>
          <w:ilvl w:val="0"/>
          <w:numId w:val="5"/>
        </w:numPr>
        <w:spacing w:after="33"/>
        <w:ind w:right="8" w:hanging="360"/>
      </w:pPr>
      <w:r>
        <w:t xml:space="preserve">All Committee meetings must be minuted by the General Secretary (or other Committee member if they are unavailable) and the minutes circulated to the Committee before the next committee meeting. </w:t>
      </w:r>
    </w:p>
    <w:p w14:paraId="782DA7A6" w14:textId="77777777" w:rsidR="001024EB" w:rsidRDefault="00C11995">
      <w:pPr>
        <w:numPr>
          <w:ilvl w:val="0"/>
          <w:numId w:val="5"/>
        </w:numPr>
        <w:spacing w:after="6"/>
        <w:ind w:right="8" w:hanging="360"/>
      </w:pPr>
      <w:r>
        <w:t xml:space="preserve">The Committee is comprised of: </w:t>
      </w:r>
    </w:p>
    <w:p w14:paraId="0A859254" w14:textId="77777777" w:rsidR="001024EB" w:rsidRDefault="00C11995">
      <w:pPr>
        <w:spacing w:after="0" w:line="259" w:lineRule="auto"/>
        <w:ind w:left="0" w:firstLine="0"/>
        <w:jc w:val="left"/>
      </w:pPr>
      <w:r>
        <w:t xml:space="preserve"> </w:t>
      </w:r>
    </w:p>
    <w:p w14:paraId="414B6048" w14:textId="77777777" w:rsidR="001024EB" w:rsidRDefault="00C11995">
      <w:pPr>
        <w:pStyle w:val="Heading2"/>
        <w:ind w:left="-5"/>
      </w:pPr>
      <w:r>
        <w:t>Club Captain/President</w:t>
      </w:r>
      <w:r>
        <w:rPr>
          <w:u w:val="none"/>
        </w:rPr>
        <w:t xml:space="preserve">  </w:t>
      </w:r>
    </w:p>
    <w:p w14:paraId="03B973BD" w14:textId="77777777" w:rsidR="001024EB" w:rsidRDefault="00C11995">
      <w:pPr>
        <w:spacing w:after="24" w:line="259" w:lineRule="auto"/>
        <w:ind w:left="0" w:firstLine="0"/>
        <w:jc w:val="left"/>
      </w:pPr>
      <w:r>
        <w:t xml:space="preserve"> </w:t>
      </w:r>
    </w:p>
    <w:p w14:paraId="7C99DB5E" w14:textId="77777777" w:rsidR="001024EB" w:rsidRDefault="00C11995">
      <w:pPr>
        <w:numPr>
          <w:ilvl w:val="0"/>
          <w:numId w:val="6"/>
        </w:numPr>
        <w:ind w:right="8" w:hanging="361"/>
      </w:pPr>
      <w:r>
        <w:t xml:space="preserve">The first of the mandatory roles for the sports club. </w:t>
      </w:r>
    </w:p>
    <w:p w14:paraId="3581B0D1" w14:textId="77777777" w:rsidR="001024EB" w:rsidRDefault="00C11995">
      <w:pPr>
        <w:numPr>
          <w:ilvl w:val="0"/>
          <w:numId w:val="6"/>
        </w:numPr>
        <w:ind w:right="8" w:hanging="361"/>
      </w:pPr>
      <w:r>
        <w:t xml:space="preserve">The club captain is legally and financially responsible for the sports club.  </w:t>
      </w:r>
    </w:p>
    <w:p w14:paraId="4B690B94" w14:textId="77777777" w:rsidR="001024EB" w:rsidRDefault="00C11995">
      <w:pPr>
        <w:numPr>
          <w:ilvl w:val="0"/>
          <w:numId w:val="6"/>
        </w:numPr>
        <w:ind w:right="8" w:hanging="361"/>
      </w:pPr>
      <w:r>
        <w:t xml:space="preserve">They make financial decisions and must be objective and act in the best interest of the club and sports club as a whole.  </w:t>
      </w:r>
    </w:p>
    <w:p w14:paraId="17EE1BD0" w14:textId="77777777" w:rsidR="001024EB" w:rsidRDefault="00C11995">
      <w:pPr>
        <w:numPr>
          <w:ilvl w:val="0"/>
          <w:numId w:val="6"/>
        </w:numPr>
        <w:ind w:right="8" w:hanging="361"/>
      </w:pPr>
      <w:r>
        <w:lastRenderedPageBreak/>
        <w:t xml:space="preserve">They set the short- and long-term goals for the sports club and keep the rest of committee on track with these goals. </w:t>
      </w:r>
    </w:p>
    <w:p w14:paraId="24ADB562" w14:textId="77777777" w:rsidR="001024EB" w:rsidRDefault="00C11995">
      <w:pPr>
        <w:numPr>
          <w:ilvl w:val="0"/>
          <w:numId w:val="6"/>
        </w:numPr>
        <w:ind w:right="8" w:hanging="361"/>
      </w:pPr>
      <w:r>
        <w:t xml:space="preserve">They set the committee meeting and also chair them.  </w:t>
      </w:r>
    </w:p>
    <w:p w14:paraId="37143AA2" w14:textId="77777777" w:rsidR="001024EB" w:rsidRDefault="00C11995">
      <w:pPr>
        <w:numPr>
          <w:ilvl w:val="0"/>
          <w:numId w:val="6"/>
        </w:numPr>
        <w:ind w:right="8" w:hanging="361"/>
      </w:pPr>
      <w:r>
        <w:t xml:space="preserve">Responsible for small admin jobs including liaising with the students union to be the main point of contact for Bristol SU. </w:t>
      </w:r>
    </w:p>
    <w:p w14:paraId="1E1A1E03" w14:textId="77777777" w:rsidR="001024EB" w:rsidRDefault="00C11995">
      <w:pPr>
        <w:numPr>
          <w:ilvl w:val="0"/>
          <w:numId w:val="6"/>
        </w:numPr>
        <w:ind w:right="8" w:hanging="361"/>
      </w:pPr>
      <w:r>
        <w:t xml:space="preserve">Responsibly for ensuring all membership fees are collected. </w:t>
      </w:r>
    </w:p>
    <w:p w14:paraId="6AFE25AA" w14:textId="77777777" w:rsidR="001024EB" w:rsidRDefault="00C11995">
      <w:pPr>
        <w:numPr>
          <w:ilvl w:val="0"/>
          <w:numId w:val="6"/>
        </w:numPr>
        <w:ind w:right="8" w:hanging="361"/>
      </w:pPr>
      <w:r>
        <w:t xml:space="preserve">Ensure that all club good practise guidelines, codes of practises, risk assessments are followed.  </w:t>
      </w:r>
    </w:p>
    <w:p w14:paraId="32F7DD06" w14:textId="77777777" w:rsidR="001024EB" w:rsidRDefault="00C11995">
      <w:pPr>
        <w:numPr>
          <w:ilvl w:val="0"/>
          <w:numId w:val="6"/>
        </w:numPr>
        <w:ind w:right="8" w:hanging="361"/>
      </w:pPr>
      <w:r>
        <w:t xml:space="preserve">Arrange regular meetings of the club including the AGM and any EGMs.  </w:t>
      </w:r>
    </w:p>
    <w:p w14:paraId="69E7092B" w14:textId="77777777" w:rsidR="001024EB" w:rsidRDefault="00C11995">
      <w:pPr>
        <w:numPr>
          <w:ilvl w:val="0"/>
          <w:numId w:val="6"/>
        </w:numPr>
        <w:ind w:right="8" w:hanging="361"/>
      </w:pPr>
      <w:r>
        <w:t xml:space="preserve">Ensure that the aims and objectives of the club and sports are achieved.  </w:t>
      </w:r>
    </w:p>
    <w:p w14:paraId="5F57963A" w14:textId="77777777" w:rsidR="001024EB" w:rsidRDefault="00C11995">
      <w:pPr>
        <w:numPr>
          <w:ilvl w:val="0"/>
          <w:numId w:val="6"/>
        </w:numPr>
        <w:ind w:right="8" w:hanging="361"/>
      </w:pPr>
      <w:r>
        <w:t xml:space="preserve">Ensure that all accidents and/or incidences are reported appropriately. </w:t>
      </w:r>
    </w:p>
    <w:p w14:paraId="3E2B2695" w14:textId="77777777" w:rsidR="001024EB" w:rsidRDefault="00C11995">
      <w:pPr>
        <w:numPr>
          <w:ilvl w:val="0"/>
          <w:numId w:val="6"/>
        </w:numPr>
        <w:spacing w:after="66" w:line="253" w:lineRule="auto"/>
        <w:ind w:right="8" w:hanging="361"/>
      </w:pPr>
      <w:r>
        <w:t xml:space="preserve">Ensure that the club’s code of practise and safety policy is strictly adhered to. </w:t>
      </w:r>
    </w:p>
    <w:p w14:paraId="1873F11B" w14:textId="77777777" w:rsidR="001024EB" w:rsidRDefault="00C11995">
      <w:pPr>
        <w:numPr>
          <w:ilvl w:val="0"/>
          <w:numId w:val="6"/>
        </w:numPr>
        <w:ind w:right="8" w:hanging="361"/>
      </w:pPr>
      <w:r>
        <w:t xml:space="preserve">Attend sports/societies committee meetings or send a nominee (normally the general secretary) in their absence.  </w:t>
      </w:r>
    </w:p>
    <w:p w14:paraId="32F55D85" w14:textId="77777777" w:rsidR="001024EB" w:rsidRDefault="00C11995">
      <w:pPr>
        <w:numPr>
          <w:ilvl w:val="0"/>
          <w:numId w:val="6"/>
        </w:numPr>
        <w:ind w:right="8" w:hanging="361"/>
      </w:pPr>
      <w:r>
        <w:t xml:space="preserve">Understand the broader picture whilst always keeping the aims of the club/ sport in mind. </w:t>
      </w:r>
    </w:p>
    <w:p w14:paraId="0A118073" w14:textId="77777777" w:rsidR="001024EB" w:rsidRDefault="00C11995">
      <w:pPr>
        <w:numPr>
          <w:ilvl w:val="0"/>
          <w:numId w:val="6"/>
        </w:numPr>
        <w:ind w:right="8" w:hanging="361"/>
      </w:pPr>
      <w:r>
        <w:t xml:space="preserve">Maintaining committee enthusiasm – if you are not passionate, no-one else will be. </w:t>
      </w:r>
    </w:p>
    <w:p w14:paraId="5C797A0B" w14:textId="77777777" w:rsidR="001024EB" w:rsidRDefault="00C11995">
      <w:pPr>
        <w:numPr>
          <w:ilvl w:val="0"/>
          <w:numId w:val="6"/>
        </w:numPr>
        <w:spacing w:after="247"/>
        <w:ind w:right="8" w:hanging="361"/>
      </w:pPr>
      <w:r>
        <w:t xml:space="preserve">Collaborating with external coaches and gyms in the South West.  </w:t>
      </w:r>
    </w:p>
    <w:p w14:paraId="3B4BCFAA" w14:textId="77777777" w:rsidR="001024EB" w:rsidRDefault="00C11995">
      <w:pPr>
        <w:spacing w:after="0" w:line="259" w:lineRule="auto"/>
        <w:ind w:left="0" w:firstLine="0"/>
        <w:jc w:val="left"/>
      </w:pPr>
      <w:r>
        <w:rPr>
          <w:sz w:val="24"/>
        </w:rPr>
        <w:t xml:space="preserve"> </w:t>
      </w:r>
    </w:p>
    <w:p w14:paraId="666A742A" w14:textId="77777777" w:rsidR="001024EB" w:rsidRDefault="00C11995">
      <w:pPr>
        <w:pStyle w:val="Heading2"/>
        <w:ind w:left="-5"/>
      </w:pPr>
      <w:r>
        <w:t>Treasurer</w:t>
      </w:r>
      <w:r>
        <w:rPr>
          <w:u w:val="none"/>
        </w:rPr>
        <w:t xml:space="preserve"> </w:t>
      </w:r>
    </w:p>
    <w:p w14:paraId="1CF74D12" w14:textId="77777777" w:rsidR="001024EB" w:rsidRDefault="00C11995">
      <w:pPr>
        <w:spacing w:after="24" w:line="259" w:lineRule="auto"/>
        <w:ind w:left="0" w:firstLine="0"/>
        <w:jc w:val="left"/>
      </w:pPr>
      <w:r>
        <w:t xml:space="preserve"> </w:t>
      </w:r>
    </w:p>
    <w:p w14:paraId="56546EE6" w14:textId="77777777" w:rsidR="001024EB" w:rsidRDefault="00C11995">
      <w:pPr>
        <w:numPr>
          <w:ilvl w:val="0"/>
          <w:numId w:val="7"/>
        </w:numPr>
        <w:ind w:right="8" w:hanging="361"/>
      </w:pPr>
      <w:r>
        <w:t xml:space="preserve">The second of the mandatory roles for the sports club.  </w:t>
      </w:r>
    </w:p>
    <w:p w14:paraId="002F52B6" w14:textId="77777777" w:rsidR="001024EB" w:rsidRDefault="00C11995">
      <w:pPr>
        <w:numPr>
          <w:ilvl w:val="0"/>
          <w:numId w:val="7"/>
        </w:numPr>
        <w:ind w:right="8" w:hanging="361"/>
      </w:pPr>
      <w:r>
        <w:t xml:space="preserve">Administer the sports finances. </w:t>
      </w:r>
    </w:p>
    <w:p w14:paraId="3284CBD6" w14:textId="77777777" w:rsidR="001024EB" w:rsidRDefault="00C11995">
      <w:pPr>
        <w:numPr>
          <w:ilvl w:val="0"/>
          <w:numId w:val="7"/>
        </w:numPr>
        <w:ind w:right="8" w:hanging="361"/>
      </w:pPr>
      <w:r>
        <w:t xml:space="preserve">Responsible for ensuring all membership fees are collected. </w:t>
      </w:r>
    </w:p>
    <w:p w14:paraId="2B8CA1AB" w14:textId="77777777" w:rsidR="001024EB" w:rsidRDefault="00C11995">
      <w:pPr>
        <w:numPr>
          <w:ilvl w:val="0"/>
          <w:numId w:val="7"/>
        </w:numPr>
        <w:ind w:right="8" w:hanging="361"/>
      </w:pPr>
      <w:r>
        <w:t xml:space="preserve">Be the signatory on all claim forms. </w:t>
      </w:r>
    </w:p>
    <w:p w14:paraId="4D22E594" w14:textId="77777777" w:rsidR="001024EB" w:rsidRDefault="00C11995">
      <w:pPr>
        <w:numPr>
          <w:ilvl w:val="0"/>
          <w:numId w:val="7"/>
        </w:numPr>
        <w:spacing w:after="3" w:line="312" w:lineRule="auto"/>
        <w:ind w:right="8" w:hanging="361"/>
      </w:pPr>
      <w:r>
        <w:t>Keep record of money coming in and out to make sure we’re within budget -</w:t>
      </w:r>
      <w:r>
        <w:rPr>
          <w:rFonts w:ascii="Arial" w:eastAsia="Arial" w:hAnsi="Arial" w:cs="Arial"/>
        </w:rPr>
        <w:t xml:space="preserve"> </w:t>
      </w:r>
      <w:r>
        <w:rPr>
          <w:rFonts w:ascii="Arial" w:eastAsia="Arial" w:hAnsi="Arial" w:cs="Arial"/>
        </w:rPr>
        <w:tab/>
      </w:r>
      <w:r>
        <w:t xml:space="preserve">Communicate with external gyms, venues, and coaches.  </w:t>
      </w:r>
    </w:p>
    <w:p w14:paraId="4ECE2B0B" w14:textId="77777777" w:rsidR="001024EB" w:rsidRDefault="00C11995">
      <w:pPr>
        <w:numPr>
          <w:ilvl w:val="0"/>
          <w:numId w:val="7"/>
        </w:numPr>
        <w:ind w:right="8" w:hanging="361"/>
      </w:pPr>
      <w:r>
        <w:t xml:space="preserve">Handle all payment requests on behalf of the sports club. </w:t>
      </w:r>
    </w:p>
    <w:p w14:paraId="56561B63" w14:textId="77777777" w:rsidR="001024EB" w:rsidRDefault="00C11995">
      <w:pPr>
        <w:numPr>
          <w:ilvl w:val="0"/>
          <w:numId w:val="7"/>
        </w:numPr>
        <w:ind w:right="8" w:hanging="361"/>
      </w:pPr>
      <w:r>
        <w:t xml:space="preserve">Keep up to date with SU changes on cash/credit payment methods. </w:t>
      </w:r>
    </w:p>
    <w:p w14:paraId="40658F5D" w14:textId="77777777" w:rsidR="001024EB" w:rsidRDefault="00C11995">
      <w:pPr>
        <w:numPr>
          <w:ilvl w:val="0"/>
          <w:numId w:val="7"/>
        </w:numPr>
        <w:ind w:right="8" w:hanging="361"/>
      </w:pPr>
      <w:r>
        <w:t xml:space="preserve">Organise affiliation to national governing bodies. </w:t>
      </w:r>
    </w:p>
    <w:p w14:paraId="1339B9EE" w14:textId="77777777" w:rsidR="001024EB" w:rsidRDefault="00C11995">
      <w:pPr>
        <w:numPr>
          <w:ilvl w:val="0"/>
          <w:numId w:val="7"/>
        </w:numPr>
        <w:spacing w:after="226"/>
        <w:ind w:right="8" w:hanging="361"/>
      </w:pPr>
      <w:r>
        <w:t xml:space="preserve">Organise fundraising or sponsorship for your group. </w:t>
      </w:r>
    </w:p>
    <w:p w14:paraId="289E9C74" w14:textId="77777777" w:rsidR="001024EB" w:rsidRDefault="00C11995">
      <w:pPr>
        <w:spacing w:after="0" w:line="259" w:lineRule="auto"/>
        <w:ind w:left="0" w:firstLine="0"/>
        <w:jc w:val="left"/>
      </w:pPr>
      <w:r>
        <w:t xml:space="preserve"> </w:t>
      </w:r>
    </w:p>
    <w:p w14:paraId="67E4E26F" w14:textId="77777777" w:rsidR="001024EB" w:rsidRDefault="00C11995">
      <w:pPr>
        <w:pStyle w:val="Heading2"/>
        <w:ind w:left="-5"/>
      </w:pPr>
      <w:r>
        <w:t>Equality, Diversity, and Inclusion Officer</w:t>
      </w:r>
      <w:r>
        <w:rPr>
          <w:u w:val="none"/>
        </w:rPr>
        <w:t xml:space="preserve"> </w:t>
      </w:r>
    </w:p>
    <w:p w14:paraId="52CFA36D" w14:textId="77777777" w:rsidR="001024EB" w:rsidRDefault="00C11995">
      <w:pPr>
        <w:spacing w:after="24" w:line="259" w:lineRule="auto"/>
        <w:ind w:left="0" w:firstLine="0"/>
        <w:jc w:val="left"/>
      </w:pPr>
      <w:r>
        <w:t xml:space="preserve"> </w:t>
      </w:r>
    </w:p>
    <w:p w14:paraId="02BD640B" w14:textId="77777777" w:rsidR="001024EB" w:rsidRDefault="00C11995">
      <w:pPr>
        <w:numPr>
          <w:ilvl w:val="0"/>
          <w:numId w:val="8"/>
        </w:numPr>
        <w:ind w:right="8" w:hanging="361"/>
      </w:pPr>
      <w:r>
        <w:t xml:space="preserve">The third of the mandatory roles for the sports club. </w:t>
      </w:r>
    </w:p>
    <w:p w14:paraId="36B3AC80" w14:textId="77777777" w:rsidR="001024EB" w:rsidRDefault="00C11995">
      <w:pPr>
        <w:numPr>
          <w:ilvl w:val="0"/>
          <w:numId w:val="8"/>
        </w:numPr>
        <w:ind w:right="8" w:hanging="361"/>
      </w:pPr>
      <w:r>
        <w:t xml:space="preserve">Ensure people are treated equally in the club by promoting positive practices and attitudes. </w:t>
      </w:r>
    </w:p>
    <w:p w14:paraId="25ED6E50" w14:textId="77777777" w:rsidR="001024EB" w:rsidRDefault="00C11995">
      <w:pPr>
        <w:numPr>
          <w:ilvl w:val="0"/>
          <w:numId w:val="8"/>
        </w:numPr>
        <w:ind w:right="8" w:hanging="361"/>
      </w:pPr>
      <w:r>
        <w:t xml:space="preserve">A direct contact for students who might find it more difficult to sign up and get stuck in. </w:t>
      </w:r>
    </w:p>
    <w:p w14:paraId="20ADCC4E" w14:textId="77777777" w:rsidR="001024EB" w:rsidRDefault="00C11995">
      <w:pPr>
        <w:numPr>
          <w:ilvl w:val="0"/>
          <w:numId w:val="8"/>
        </w:numPr>
        <w:ind w:right="8" w:hanging="361"/>
      </w:pPr>
      <w:r>
        <w:t xml:space="preserve">Reflecting the diverse nature of the student body will increase your membership and participation and everyone will feel able to get involved &amp; make friends. </w:t>
      </w:r>
    </w:p>
    <w:p w14:paraId="46838CA0" w14:textId="77777777" w:rsidR="001024EB" w:rsidRDefault="00C11995">
      <w:pPr>
        <w:numPr>
          <w:ilvl w:val="0"/>
          <w:numId w:val="8"/>
        </w:numPr>
        <w:ind w:right="8" w:hanging="361"/>
      </w:pPr>
      <w:r>
        <w:lastRenderedPageBreak/>
        <w:t xml:space="preserve">There will also be some general responsibilities expected of the equality officer including the following. </w:t>
      </w:r>
    </w:p>
    <w:p w14:paraId="3FB6AA1F" w14:textId="77777777" w:rsidR="001024EB" w:rsidRDefault="00C11995">
      <w:pPr>
        <w:numPr>
          <w:ilvl w:val="1"/>
          <w:numId w:val="8"/>
        </w:numPr>
        <w:ind w:right="8" w:hanging="360"/>
      </w:pPr>
      <w:r>
        <w:t xml:space="preserve">Take part in group training sessions/seminars where they can and expected to run seminars when other committee members are not available. </w:t>
      </w:r>
    </w:p>
    <w:p w14:paraId="5DA9327D" w14:textId="77777777" w:rsidR="001024EB" w:rsidRDefault="00C11995">
      <w:pPr>
        <w:numPr>
          <w:ilvl w:val="1"/>
          <w:numId w:val="8"/>
        </w:numPr>
        <w:ind w:right="8" w:hanging="360"/>
      </w:pPr>
      <w:r>
        <w:t xml:space="preserve">Active in the WhatsApp group chat answering questions where possible. </w:t>
      </w:r>
    </w:p>
    <w:p w14:paraId="3F02CD56" w14:textId="77777777" w:rsidR="001024EB" w:rsidRDefault="00C11995">
      <w:pPr>
        <w:numPr>
          <w:ilvl w:val="1"/>
          <w:numId w:val="8"/>
        </w:numPr>
        <w:ind w:right="8" w:hanging="360"/>
      </w:pPr>
      <w:r>
        <w:t xml:space="preserve">Point of contact for any concerns from members either by using the anonymous submission form or by contacting the Officer directly </w:t>
      </w:r>
    </w:p>
    <w:p w14:paraId="698C339B" w14:textId="77777777" w:rsidR="001024EB" w:rsidRDefault="00C11995">
      <w:pPr>
        <w:numPr>
          <w:ilvl w:val="1"/>
          <w:numId w:val="8"/>
        </w:numPr>
        <w:spacing w:line="322" w:lineRule="auto"/>
        <w:ind w:right="8" w:hanging="360"/>
      </w:pPr>
      <w:r>
        <w:t>Creates and amends any equality policies the club has (e.g sexual harassment policy). -</w:t>
      </w:r>
      <w:r>
        <w:rPr>
          <w:rFonts w:ascii="Arial" w:eastAsia="Arial" w:hAnsi="Arial" w:cs="Arial"/>
        </w:rPr>
        <w:t xml:space="preserve"> </w:t>
      </w:r>
      <w:r>
        <w:t xml:space="preserve">The EDI officer should also be the main point of contact for any wellbeing concerns.  </w:t>
      </w:r>
    </w:p>
    <w:p w14:paraId="42A4B992" w14:textId="77777777" w:rsidR="001024EB" w:rsidRDefault="00C11995">
      <w:pPr>
        <w:numPr>
          <w:ilvl w:val="1"/>
          <w:numId w:val="8"/>
        </w:numPr>
        <w:ind w:right="8" w:hanging="360"/>
      </w:pPr>
      <w:r>
        <w:t xml:space="preserve">This job will also be supported by the Club Captain and any other members of committee seen fit.  </w:t>
      </w:r>
    </w:p>
    <w:p w14:paraId="446FDDF8" w14:textId="7B2EEBF1" w:rsidR="001024EB" w:rsidRDefault="00C11995">
      <w:pPr>
        <w:numPr>
          <w:ilvl w:val="0"/>
          <w:numId w:val="8"/>
        </w:numPr>
        <w:spacing w:after="246"/>
        <w:ind w:right="8" w:hanging="361"/>
      </w:pPr>
      <w:r>
        <w:t xml:space="preserve">Complains will be dealt with the utmost discretion and may not be discussed with anyone apart from the Club Captain in accordance with the policies. </w:t>
      </w:r>
    </w:p>
    <w:p w14:paraId="77BE7D2F" w14:textId="26BE3B5B" w:rsidR="006561E3" w:rsidRDefault="006561E3">
      <w:pPr>
        <w:numPr>
          <w:ilvl w:val="0"/>
          <w:numId w:val="8"/>
        </w:numPr>
        <w:spacing w:after="246"/>
        <w:ind w:right="8" w:hanging="361"/>
      </w:pPr>
      <w:r w:rsidRPr="006561E3">
        <w:t>In addition to their existing responsibilities, the EDI Officer shall also serve as the club’s Wellbeing Champion. They will act as a main point of contact for any wellbeing concerns, promote positive mental health within the club, and signpost members to further support where appropriate. They may also attend or run wellbeing-related training and be active in club communications to support members.</w:t>
      </w:r>
    </w:p>
    <w:p w14:paraId="12A35B52" w14:textId="77777777" w:rsidR="001024EB" w:rsidRDefault="00C11995">
      <w:pPr>
        <w:spacing w:after="0" w:line="259" w:lineRule="auto"/>
        <w:ind w:left="0" w:firstLine="0"/>
        <w:jc w:val="left"/>
      </w:pPr>
      <w:r>
        <w:rPr>
          <w:sz w:val="24"/>
        </w:rPr>
        <w:t xml:space="preserve"> </w:t>
      </w:r>
    </w:p>
    <w:p w14:paraId="1FF325AB" w14:textId="77777777" w:rsidR="001024EB" w:rsidRDefault="00C11995">
      <w:pPr>
        <w:pStyle w:val="Heading2"/>
        <w:ind w:left="-5"/>
      </w:pPr>
      <w:r>
        <w:t>General Secretary</w:t>
      </w:r>
      <w:r>
        <w:rPr>
          <w:u w:val="none"/>
        </w:rPr>
        <w:t xml:space="preserve">  </w:t>
      </w:r>
    </w:p>
    <w:p w14:paraId="4DF8D288" w14:textId="77777777" w:rsidR="001024EB" w:rsidRDefault="00C11995">
      <w:pPr>
        <w:spacing w:after="29" w:line="259" w:lineRule="auto"/>
        <w:ind w:left="0" w:firstLine="0"/>
        <w:jc w:val="left"/>
      </w:pPr>
      <w:r>
        <w:t xml:space="preserve"> </w:t>
      </w:r>
    </w:p>
    <w:p w14:paraId="5DB19B33" w14:textId="77777777" w:rsidR="001024EB" w:rsidRDefault="00C11995">
      <w:pPr>
        <w:numPr>
          <w:ilvl w:val="0"/>
          <w:numId w:val="9"/>
        </w:numPr>
        <w:ind w:right="8" w:hanging="361"/>
      </w:pPr>
      <w:r>
        <w:t xml:space="preserve">The fourth of the mandatory roles for the sports club. </w:t>
      </w:r>
    </w:p>
    <w:p w14:paraId="019BCDAC" w14:textId="77777777" w:rsidR="001024EB" w:rsidRDefault="00C11995">
      <w:pPr>
        <w:numPr>
          <w:ilvl w:val="0"/>
          <w:numId w:val="9"/>
        </w:numPr>
        <w:ind w:right="8" w:hanging="361"/>
      </w:pPr>
      <w:r>
        <w:t xml:space="preserve">General secretary has a role in helping out in all areas of the club. </w:t>
      </w:r>
    </w:p>
    <w:p w14:paraId="512DE04D" w14:textId="77777777" w:rsidR="001024EB" w:rsidRDefault="00C11995">
      <w:pPr>
        <w:numPr>
          <w:ilvl w:val="0"/>
          <w:numId w:val="9"/>
        </w:numPr>
        <w:ind w:right="8" w:hanging="361"/>
      </w:pPr>
      <w:r>
        <w:t xml:space="preserve">Responsible for all ordering/distribution of kit: </w:t>
      </w:r>
    </w:p>
    <w:p w14:paraId="6802D93D" w14:textId="77777777" w:rsidR="001024EB" w:rsidRDefault="00C11995">
      <w:pPr>
        <w:numPr>
          <w:ilvl w:val="1"/>
          <w:numId w:val="9"/>
        </w:numPr>
        <w:spacing w:after="1" w:line="321" w:lineRule="auto"/>
        <w:ind w:right="1322" w:hanging="360"/>
        <w:jc w:val="left"/>
      </w:pPr>
      <w:r>
        <w:t xml:space="preserve">Ordering of club fleeces </w:t>
      </w:r>
      <w:r>
        <w:rPr>
          <w:rFonts w:ascii="Courier New" w:eastAsia="Courier New" w:hAnsi="Courier New" w:cs="Courier New"/>
        </w:rPr>
        <w:t>o</w:t>
      </w:r>
      <w:r>
        <w:rPr>
          <w:rFonts w:ascii="Arial" w:eastAsia="Arial" w:hAnsi="Arial" w:cs="Arial"/>
        </w:rPr>
        <w:t xml:space="preserve"> </w:t>
      </w:r>
      <w:r>
        <w:t xml:space="preserve">Development of new club kit  </w:t>
      </w:r>
      <w:r>
        <w:rPr>
          <w:rFonts w:ascii="Courier New" w:eastAsia="Courier New" w:hAnsi="Courier New" w:cs="Courier New"/>
        </w:rPr>
        <w:t>o</w:t>
      </w:r>
      <w:r>
        <w:rPr>
          <w:rFonts w:ascii="Arial" w:eastAsia="Arial" w:hAnsi="Arial" w:cs="Arial"/>
        </w:rPr>
        <w:t xml:space="preserve"> </w:t>
      </w:r>
      <w:r>
        <w:t xml:space="preserve">SBD orders  </w:t>
      </w:r>
    </w:p>
    <w:p w14:paraId="5054FAB6" w14:textId="77777777" w:rsidR="001024EB" w:rsidRDefault="00C11995">
      <w:pPr>
        <w:numPr>
          <w:ilvl w:val="0"/>
          <w:numId w:val="9"/>
        </w:numPr>
        <w:ind w:right="8" w:hanging="361"/>
      </w:pPr>
      <w:r>
        <w:t xml:space="preserve">Will be the general point of contact on the SU page with access to the club email account.  </w:t>
      </w:r>
    </w:p>
    <w:p w14:paraId="6722F421" w14:textId="77777777" w:rsidR="001024EB" w:rsidRDefault="00C11995">
      <w:pPr>
        <w:numPr>
          <w:ilvl w:val="1"/>
          <w:numId w:val="9"/>
        </w:numPr>
        <w:ind w:right="1322" w:hanging="360"/>
        <w:jc w:val="left"/>
      </w:pPr>
      <w:r>
        <w:t xml:space="preserve">Responsible for keeping an eye on any inquiries in the email inbox and responding where appropriate.  </w:t>
      </w:r>
    </w:p>
    <w:p w14:paraId="42FC71ED" w14:textId="77777777" w:rsidR="001024EB" w:rsidRDefault="00C11995">
      <w:pPr>
        <w:numPr>
          <w:ilvl w:val="0"/>
          <w:numId w:val="9"/>
        </w:numPr>
        <w:spacing w:after="71" w:line="253" w:lineRule="auto"/>
        <w:ind w:right="8" w:hanging="361"/>
      </w:pPr>
      <w:r>
        <w:t xml:space="preserve">Responsible for ‘in real-life’ promotion of the club: </w:t>
      </w:r>
    </w:p>
    <w:p w14:paraId="69AB6610" w14:textId="77777777" w:rsidR="001024EB" w:rsidRDefault="00C11995">
      <w:pPr>
        <w:numPr>
          <w:ilvl w:val="1"/>
          <w:numId w:val="9"/>
        </w:numPr>
        <w:ind w:right="1322" w:hanging="360"/>
        <w:jc w:val="left"/>
      </w:pPr>
      <w:r>
        <w:t xml:space="preserve">Welcome fair organisation.  </w:t>
      </w:r>
    </w:p>
    <w:p w14:paraId="6F777343" w14:textId="77777777" w:rsidR="001024EB" w:rsidRDefault="00C11995">
      <w:pPr>
        <w:numPr>
          <w:ilvl w:val="1"/>
          <w:numId w:val="9"/>
        </w:numPr>
        <w:spacing w:after="1" w:line="321" w:lineRule="auto"/>
        <w:ind w:right="1322" w:hanging="360"/>
        <w:jc w:val="left"/>
      </w:pPr>
      <w:r>
        <w:t xml:space="preserve">Flyers/Stickers </w:t>
      </w:r>
      <w:r>
        <w:rPr>
          <w:rFonts w:ascii="Courier New" w:eastAsia="Courier New" w:hAnsi="Courier New" w:cs="Courier New"/>
        </w:rPr>
        <w:t>o</w:t>
      </w:r>
      <w:r>
        <w:rPr>
          <w:rFonts w:ascii="Arial" w:eastAsia="Arial" w:hAnsi="Arial" w:cs="Arial"/>
        </w:rPr>
        <w:t xml:space="preserve"> </w:t>
      </w:r>
      <w:r>
        <w:t xml:space="preserve">Merchandise </w:t>
      </w:r>
      <w:r>
        <w:rPr>
          <w:rFonts w:ascii="Courier New" w:eastAsia="Courier New" w:hAnsi="Courier New" w:cs="Courier New"/>
        </w:rPr>
        <w:t>o</w:t>
      </w:r>
      <w:r>
        <w:rPr>
          <w:rFonts w:ascii="Arial" w:eastAsia="Arial" w:hAnsi="Arial" w:cs="Arial"/>
        </w:rPr>
        <w:t xml:space="preserve"> </w:t>
      </w:r>
      <w:r>
        <w:t xml:space="preserve">Promoting the club and encouraging new people to join in  </w:t>
      </w:r>
    </w:p>
    <w:p w14:paraId="548DD06B" w14:textId="77777777" w:rsidR="001024EB" w:rsidRDefault="00C11995">
      <w:pPr>
        <w:numPr>
          <w:ilvl w:val="0"/>
          <w:numId w:val="9"/>
        </w:numPr>
        <w:ind w:right="8" w:hanging="361"/>
      </w:pPr>
      <w:r>
        <w:t xml:space="preserve">Ensure all coaching sessions/group training sessions are in order, and that members are leaving the facilities and premises tidy.  </w:t>
      </w:r>
    </w:p>
    <w:p w14:paraId="5F81751B" w14:textId="77777777" w:rsidR="001024EB" w:rsidRDefault="00C11995">
      <w:pPr>
        <w:numPr>
          <w:ilvl w:val="0"/>
          <w:numId w:val="9"/>
        </w:numPr>
        <w:ind w:right="8" w:hanging="361"/>
      </w:pPr>
      <w:r>
        <w:t xml:space="preserve">Will be responsible for weekly admin of seminars and training sessions – sign-up sheets. </w:t>
      </w:r>
    </w:p>
    <w:p w14:paraId="04767DA8" w14:textId="77777777" w:rsidR="001024EB" w:rsidRDefault="00C11995">
      <w:pPr>
        <w:numPr>
          <w:ilvl w:val="0"/>
          <w:numId w:val="9"/>
        </w:numPr>
        <w:spacing w:after="226"/>
        <w:ind w:right="8" w:hanging="361"/>
      </w:pPr>
      <w:r>
        <w:t xml:space="preserve">Active in the WhatsApp group chat answering questions where possible. </w:t>
      </w:r>
    </w:p>
    <w:p w14:paraId="50BF3846" w14:textId="77777777" w:rsidR="001024EB" w:rsidRDefault="00C11995">
      <w:pPr>
        <w:spacing w:after="0" w:line="259" w:lineRule="auto"/>
        <w:ind w:left="0" w:firstLine="0"/>
        <w:jc w:val="left"/>
      </w:pPr>
      <w:r>
        <w:t xml:space="preserve"> </w:t>
      </w:r>
    </w:p>
    <w:p w14:paraId="52DEAFA4" w14:textId="77777777" w:rsidR="001024EB" w:rsidRDefault="00C11995">
      <w:pPr>
        <w:pStyle w:val="Heading2"/>
        <w:ind w:left="-5"/>
        <w:rPr>
          <w:u w:val="none"/>
        </w:rPr>
      </w:pPr>
      <w:r>
        <w:lastRenderedPageBreak/>
        <w:t>Social Media Manager</w:t>
      </w:r>
      <w:r>
        <w:rPr>
          <w:u w:val="none"/>
        </w:rPr>
        <w:t xml:space="preserve"> </w:t>
      </w:r>
    </w:p>
    <w:p w14:paraId="15259579" w14:textId="77777777" w:rsidR="00763E42" w:rsidRPr="00763E42" w:rsidRDefault="00763E42" w:rsidP="00763E42"/>
    <w:p w14:paraId="7F15FED4" w14:textId="77777777" w:rsidR="00763E42" w:rsidRDefault="00763E42" w:rsidP="00763E42">
      <w:pPr>
        <w:numPr>
          <w:ilvl w:val="0"/>
          <w:numId w:val="10"/>
        </w:numPr>
        <w:spacing w:after="221"/>
        <w:ind w:right="8" w:hanging="361"/>
      </w:pPr>
      <w:r>
        <w:t>The role of Social Media Secretary shall be held by up to two people.</w:t>
      </w:r>
    </w:p>
    <w:p w14:paraId="12ED2C82" w14:textId="3F60C944" w:rsidR="001024EB" w:rsidRDefault="00C11995" w:rsidP="00763E42">
      <w:pPr>
        <w:numPr>
          <w:ilvl w:val="0"/>
          <w:numId w:val="10"/>
        </w:numPr>
        <w:spacing w:after="221"/>
        <w:ind w:right="8" w:hanging="361"/>
      </w:pPr>
      <w:r>
        <w:t xml:space="preserve">The lifting club communicates primarily through email and social networking sites. The social media manager will work closely with all committee members to ensure that all content is covered. </w:t>
      </w:r>
    </w:p>
    <w:p w14:paraId="2FD120F7" w14:textId="77777777" w:rsidR="001024EB" w:rsidRDefault="00C11995">
      <w:pPr>
        <w:numPr>
          <w:ilvl w:val="0"/>
          <w:numId w:val="10"/>
        </w:numPr>
        <w:ind w:right="8" w:hanging="361"/>
      </w:pPr>
      <w:r>
        <w:t xml:space="preserve">The social media pages will be as inclusive as possible highlighting all aspects of the club equally.  </w:t>
      </w:r>
    </w:p>
    <w:p w14:paraId="04EA5DE1" w14:textId="77777777" w:rsidR="001024EB" w:rsidRDefault="00C11995">
      <w:pPr>
        <w:numPr>
          <w:ilvl w:val="1"/>
          <w:numId w:val="10"/>
        </w:numPr>
        <w:spacing w:after="1" w:line="321" w:lineRule="auto"/>
        <w:ind w:right="8" w:hanging="360"/>
      </w:pPr>
      <w:r>
        <w:t xml:space="preserve">Novice/Beginners </w:t>
      </w:r>
      <w:r>
        <w:rPr>
          <w:rFonts w:ascii="Courier New" w:eastAsia="Courier New" w:hAnsi="Courier New" w:cs="Courier New"/>
        </w:rPr>
        <w:t>o</w:t>
      </w:r>
      <w:r>
        <w:rPr>
          <w:rFonts w:ascii="Arial" w:eastAsia="Arial" w:hAnsi="Arial" w:cs="Arial"/>
        </w:rPr>
        <w:t xml:space="preserve"> </w:t>
      </w:r>
      <w:r>
        <w:t xml:space="preserve">Powerlifting  </w:t>
      </w:r>
      <w:r>
        <w:rPr>
          <w:rFonts w:ascii="Courier New" w:eastAsia="Courier New" w:hAnsi="Courier New" w:cs="Courier New"/>
        </w:rPr>
        <w:t>o</w:t>
      </w:r>
      <w:r>
        <w:rPr>
          <w:rFonts w:ascii="Arial" w:eastAsia="Arial" w:hAnsi="Arial" w:cs="Arial"/>
        </w:rPr>
        <w:t xml:space="preserve"> </w:t>
      </w:r>
      <w:r>
        <w:t xml:space="preserve">Weightlifting </w:t>
      </w:r>
    </w:p>
    <w:p w14:paraId="2E20326B" w14:textId="77777777" w:rsidR="001024EB" w:rsidRDefault="00C11995">
      <w:pPr>
        <w:numPr>
          <w:ilvl w:val="0"/>
          <w:numId w:val="10"/>
        </w:numPr>
        <w:ind w:right="8" w:hanging="361"/>
      </w:pPr>
      <w:r>
        <w:t xml:space="preserve">The social media manager will also be responsible for promoting socials, training sessions, seminars, meetings, and AGMs.  </w:t>
      </w:r>
    </w:p>
    <w:p w14:paraId="243AF6C2" w14:textId="77777777" w:rsidR="001024EB" w:rsidRDefault="00C11995">
      <w:pPr>
        <w:numPr>
          <w:ilvl w:val="0"/>
          <w:numId w:val="10"/>
        </w:numPr>
        <w:ind w:right="8" w:hanging="361"/>
      </w:pPr>
      <w:r>
        <w:t xml:space="preserve">Take photos for the website and social media.  </w:t>
      </w:r>
    </w:p>
    <w:p w14:paraId="051939AF" w14:textId="77777777" w:rsidR="001024EB" w:rsidRDefault="00C11995">
      <w:pPr>
        <w:numPr>
          <w:ilvl w:val="1"/>
          <w:numId w:val="10"/>
        </w:numPr>
        <w:ind w:right="8" w:hanging="360"/>
      </w:pPr>
      <w:r>
        <w:t xml:space="preserve">In accordance with GDPR.  </w:t>
      </w:r>
    </w:p>
    <w:p w14:paraId="33C6B3CF" w14:textId="40C23F56" w:rsidR="001024EB" w:rsidRDefault="00C11995">
      <w:pPr>
        <w:numPr>
          <w:ilvl w:val="0"/>
          <w:numId w:val="10"/>
        </w:numPr>
        <w:ind w:right="8" w:hanging="361"/>
      </w:pPr>
      <w:r>
        <w:t>Social media manager will be the only individual</w:t>
      </w:r>
      <w:r w:rsidR="003636CB">
        <w:t>/s</w:t>
      </w:r>
      <w:r>
        <w:t xml:space="preserve"> on committee apart from the Club captain with access to the page. </w:t>
      </w:r>
    </w:p>
    <w:p w14:paraId="68ECDFBE" w14:textId="77777777" w:rsidR="001024EB" w:rsidRDefault="00C11995">
      <w:pPr>
        <w:numPr>
          <w:ilvl w:val="1"/>
          <w:numId w:val="10"/>
        </w:numPr>
        <w:ind w:right="8" w:hanging="360"/>
      </w:pPr>
      <w:r>
        <w:t xml:space="preserve">Other committee members may ask for permission to ‘take over’ the social media page when appropriate by requesting permission from BOTH the Club captain and social media page.  </w:t>
      </w:r>
    </w:p>
    <w:p w14:paraId="62506A2B" w14:textId="54352D3C" w:rsidR="001024EB" w:rsidRDefault="00C11995">
      <w:pPr>
        <w:numPr>
          <w:ilvl w:val="0"/>
          <w:numId w:val="10"/>
        </w:numPr>
        <w:spacing w:after="221"/>
        <w:ind w:right="8" w:hanging="361"/>
      </w:pPr>
      <w:r>
        <w:t xml:space="preserve">Social media manage will discuss any inquiries about the club or </w:t>
      </w:r>
      <w:r w:rsidR="00C95A54">
        <w:t>partnerships</w:t>
      </w:r>
      <w:r>
        <w:t xml:space="preserve"> with the rest of the committee</w:t>
      </w:r>
      <w:r w:rsidR="00C95A54">
        <w:t>,</w:t>
      </w:r>
      <w:r>
        <w:t xml:space="preserve"> particularly the General Secretary.</w:t>
      </w:r>
    </w:p>
    <w:p w14:paraId="27FF2278" w14:textId="191FBDAD" w:rsidR="00763E42" w:rsidRDefault="00C95A54" w:rsidP="00763E42">
      <w:pPr>
        <w:numPr>
          <w:ilvl w:val="0"/>
          <w:numId w:val="10"/>
        </w:numPr>
        <w:spacing w:after="221"/>
        <w:ind w:right="8" w:hanging="361"/>
      </w:pPr>
      <w:r>
        <w:t xml:space="preserve">This role may also </w:t>
      </w:r>
      <w:bookmarkStart w:id="0" w:name="_Int_mAVc77rM"/>
      <w:r>
        <w:t>be shared</w:t>
      </w:r>
      <w:bookmarkEnd w:id="0"/>
      <w:r>
        <w:t xml:space="preserve"> by an individual who already holds another non-mandatory committee position, provided they are able to fulfil the responsibilities of both roles</w:t>
      </w:r>
      <w:r w:rsidR="00F42326">
        <w:t>.</w:t>
      </w:r>
    </w:p>
    <w:p w14:paraId="215BA08F" w14:textId="77777777" w:rsidR="00763E42" w:rsidRDefault="00763E42" w:rsidP="00763E42">
      <w:pPr>
        <w:spacing w:after="221"/>
        <w:ind w:left="361" w:right="8" w:firstLine="0"/>
      </w:pPr>
    </w:p>
    <w:p w14:paraId="4205CDE9" w14:textId="77777777" w:rsidR="001024EB" w:rsidRDefault="00C11995">
      <w:pPr>
        <w:pStyle w:val="Heading2"/>
        <w:ind w:left="-5"/>
      </w:pPr>
      <w:r>
        <w:t>Social Secretary</w:t>
      </w:r>
      <w:r>
        <w:rPr>
          <w:u w:val="none"/>
        </w:rPr>
        <w:t xml:space="preserve"> </w:t>
      </w:r>
    </w:p>
    <w:p w14:paraId="73B938C3" w14:textId="77777777" w:rsidR="001024EB" w:rsidRDefault="00C11995">
      <w:pPr>
        <w:spacing w:after="23" w:line="259" w:lineRule="auto"/>
        <w:ind w:left="0" w:firstLine="0"/>
        <w:jc w:val="left"/>
      </w:pPr>
      <w:r>
        <w:t xml:space="preserve"> </w:t>
      </w:r>
    </w:p>
    <w:p w14:paraId="23C377DE" w14:textId="77777777" w:rsidR="001024EB" w:rsidRDefault="00C11995">
      <w:pPr>
        <w:numPr>
          <w:ilvl w:val="0"/>
          <w:numId w:val="11"/>
        </w:numPr>
        <w:ind w:right="8" w:hanging="361"/>
      </w:pPr>
      <w:r>
        <w:t xml:space="preserve">This roll will be filled by two people. </w:t>
      </w:r>
    </w:p>
    <w:p w14:paraId="1CDA5033" w14:textId="77777777" w:rsidR="001024EB" w:rsidRDefault="00C11995">
      <w:pPr>
        <w:numPr>
          <w:ilvl w:val="0"/>
          <w:numId w:val="11"/>
        </w:numPr>
        <w:ind w:right="8" w:hanging="361"/>
      </w:pPr>
      <w:r>
        <w:t xml:space="preserve">The club must be as welcoming and accessible to all students which requires a proactive approach in order for the club to reflect the membership of the university.  </w:t>
      </w:r>
    </w:p>
    <w:p w14:paraId="7E43721D" w14:textId="77777777" w:rsidR="001024EB" w:rsidRDefault="00C11995">
      <w:pPr>
        <w:numPr>
          <w:ilvl w:val="0"/>
          <w:numId w:val="11"/>
        </w:numPr>
        <w:spacing w:after="6" w:line="312" w:lineRule="auto"/>
        <w:ind w:right="8" w:hanging="361"/>
      </w:pPr>
      <w:r>
        <w:t>Will organise social events and sober socials to include a diverse range of members.  -</w:t>
      </w:r>
      <w:r>
        <w:rPr>
          <w:rFonts w:ascii="Arial" w:eastAsia="Arial" w:hAnsi="Arial" w:cs="Arial"/>
        </w:rPr>
        <w:t xml:space="preserve"> </w:t>
      </w:r>
      <w:r>
        <w:rPr>
          <w:rFonts w:ascii="Arial" w:eastAsia="Arial" w:hAnsi="Arial" w:cs="Arial"/>
        </w:rPr>
        <w:tab/>
      </w:r>
      <w:r>
        <w:t xml:space="preserve">Understand the responsibility of social secretary: </w:t>
      </w:r>
    </w:p>
    <w:p w14:paraId="7C7DCE93" w14:textId="77777777" w:rsidR="001024EB" w:rsidRDefault="00C11995">
      <w:pPr>
        <w:spacing w:after="1" w:line="321" w:lineRule="auto"/>
        <w:ind w:left="0" w:right="402" w:firstLine="721"/>
        <w:jc w:val="left"/>
      </w:pPr>
      <w:r>
        <w:rPr>
          <w:rFonts w:ascii="Courier New" w:eastAsia="Courier New" w:hAnsi="Courier New" w:cs="Courier New"/>
        </w:rPr>
        <w:t>o</w:t>
      </w:r>
      <w:r>
        <w:rPr>
          <w:rFonts w:ascii="Arial" w:eastAsia="Arial" w:hAnsi="Arial" w:cs="Arial"/>
        </w:rPr>
        <w:t xml:space="preserve"> </w:t>
      </w:r>
      <w:r>
        <w:t xml:space="preserve">Discouraging of </w:t>
      </w:r>
      <w:proofErr w:type="spellStart"/>
      <w:r>
        <w:t>unresponsible</w:t>
      </w:r>
      <w:proofErr w:type="spellEnd"/>
      <w:r>
        <w:t xml:space="preserve"> drinking </w:t>
      </w:r>
      <w:r>
        <w:rPr>
          <w:rFonts w:ascii="Courier New" w:eastAsia="Courier New" w:hAnsi="Courier New" w:cs="Courier New"/>
        </w:rPr>
        <w:t>o</w:t>
      </w:r>
      <w:r>
        <w:rPr>
          <w:rFonts w:ascii="Arial" w:eastAsia="Arial" w:hAnsi="Arial" w:cs="Arial"/>
        </w:rPr>
        <w:t xml:space="preserve"> </w:t>
      </w:r>
      <w:r>
        <w:t>Discourage poor behaviour of members who are reflecting the club while at socials  -</w:t>
      </w:r>
      <w:r>
        <w:rPr>
          <w:rFonts w:ascii="Arial" w:eastAsia="Arial" w:hAnsi="Arial" w:cs="Arial"/>
        </w:rPr>
        <w:t xml:space="preserve"> </w:t>
      </w:r>
      <w:r>
        <w:rPr>
          <w:rFonts w:ascii="Arial" w:eastAsia="Arial" w:hAnsi="Arial" w:cs="Arial"/>
        </w:rPr>
        <w:tab/>
      </w:r>
      <w:r>
        <w:t xml:space="preserve">Will work closely with EDI officer to ensure events are inclusive. </w:t>
      </w:r>
    </w:p>
    <w:p w14:paraId="016AC9FA" w14:textId="77777777" w:rsidR="001024EB" w:rsidRDefault="00C11995">
      <w:pPr>
        <w:numPr>
          <w:ilvl w:val="0"/>
          <w:numId w:val="11"/>
        </w:numPr>
        <w:spacing w:after="226"/>
        <w:ind w:right="8" w:hanging="361"/>
      </w:pPr>
      <w:r>
        <w:t xml:space="preserve">Coordinate with the Social Media Manager to promote events.  </w:t>
      </w:r>
    </w:p>
    <w:p w14:paraId="78D336F0" w14:textId="77777777" w:rsidR="001024EB" w:rsidRDefault="00C11995">
      <w:pPr>
        <w:spacing w:after="0" w:line="259" w:lineRule="auto"/>
        <w:ind w:left="0" w:firstLine="0"/>
        <w:jc w:val="left"/>
      </w:pPr>
      <w:r>
        <w:t xml:space="preserve"> </w:t>
      </w:r>
    </w:p>
    <w:p w14:paraId="59EF7B17" w14:textId="77777777" w:rsidR="001024EB" w:rsidRDefault="00C11995">
      <w:pPr>
        <w:pStyle w:val="Heading2"/>
        <w:ind w:left="-5"/>
      </w:pPr>
      <w:r>
        <w:t>Novice Captain</w:t>
      </w:r>
      <w:r>
        <w:rPr>
          <w:u w:val="none"/>
        </w:rPr>
        <w:t xml:space="preserve"> </w:t>
      </w:r>
    </w:p>
    <w:p w14:paraId="535207EE" w14:textId="77777777" w:rsidR="001024EB" w:rsidRDefault="00C11995">
      <w:pPr>
        <w:spacing w:after="24" w:line="259" w:lineRule="auto"/>
        <w:ind w:left="0" w:firstLine="0"/>
        <w:jc w:val="left"/>
      </w:pPr>
      <w:r>
        <w:t xml:space="preserve"> </w:t>
      </w:r>
    </w:p>
    <w:p w14:paraId="0D0728DB" w14:textId="77777777" w:rsidR="001024EB" w:rsidRDefault="00C11995">
      <w:pPr>
        <w:numPr>
          <w:ilvl w:val="0"/>
          <w:numId w:val="12"/>
        </w:numPr>
        <w:ind w:right="8" w:hanging="361"/>
      </w:pPr>
      <w:r>
        <w:t xml:space="preserve">This roll will be filled by 1-2 people.  </w:t>
      </w:r>
    </w:p>
    <w:p w14:paraId="66B7028B" w14:textId="77777777" w:rsidR="001024EB" w:rsidRDefault="00C11995">
      <w:pPr>
        <w:numPr>
          <w:ilvl w:val="0"/>
          <w:numId w:val="12"/>
        </w:numPr>
        <w:ind w:right="8" w:hanging="361"/>
      </w:pPr>
      <w:r>
        <w:lastRenderedPageBreak/>
        <w:t xml:space="preserve">Direct point of contact for any beginner lifting queries.  </w:t>
      </w:r>
    </w:p>
    <w:p w14:paraId="15E9760D" w14:textId="77777777" w:rsidR="001024EB" w:rsidRDefault="00C11995">
      <w:pPr>
        <w:numPr>
          <w:ilvl w:val="0"/>
          <w:numId w:val="12"/>
        </w:numPr>
        <w:ind w:right="8" w:hanging="361"/>
      </w:pPr>
      <w:r>
        <w:t xml:space="preserve">In charge of organising regular beginner friendly training sessions and seminars. </w:t>
      </w:r>
    </w:p>
    <w:p w14:paraId="38628540" w14:textId="77777777" w:rsidR="001024EB" w:rsidRDefault="00C11995">
      <w:pPr>
        <w:numPr>
          <w:ilvl w:val="0"/>
          <w:numId w:val="12"/>
        </w:numPr>
        <w:ind w:right="8" w:hanging="361"/>
      </w:pPr>
      <w:r>
        <w:t xml:space="preserve">Will coordinate with the </w:t>
      </w:r>
      <w:proofErr w:type="spellStart"/>
      <w:r>
        <w:t>SEH</w:t>
      </w:r>
      <w:proofErr w:type="spellEnd"/>
      <w:r>
        <w:t xml:space="preserve"> department and Be:Active team to organise sessions.  </w:t>
      </w:r>
    </w:p>
    <w:p w14:paraId="369EA864" w14:textId="77777777" w:rsidR="001024EB" w:rsidRDefault="00C11995">
      <w:pPr>
        <w:numPr>
          <w:ilvl w:val="0"/>
          <w:numId w:val="12"/>
        </w:numPr>
        <w:ind w:right="8" w:hanging="361"/>
      </w:pPr>
      <w:r>
        <w:t xml:space="preserve">Will act as a friendly face for people who are entirely new to the gym or any lifting at training session and socials.  </w:t>
      </w:r>
    </w:p>
    <w:p w14:paraId="7FAECA62" w14:textId="77777777" w:rsidR="001024EB" w:rsidRDefault="00C11995">
      <w:pPr>
        <w:numPr>
          <w:ilvl w:val="0"/>
          <w:numId w:val="12"/>
        </w:numPr>
        <w:ind w:right="8" w:hanging="361"/>
      </w:pPr>
      <w:r>
        <w:t xml:space="preserve">Organisation of beginner give it a go sessions and will work with the other captains to organise events for open-days or welcome week.  </w:t>
      </w:r>
    </w:p>
    <w:p w14:paraId="6F970B6F" w14:textId="77777777" w:rsidR="001024EB" w:rsidRDefault="00C11995">
      <w:pPr>
        <w:numPr>
          <w:ilvl w:val="0"/>
          <w:numId w:val="12"/>
        </w:numPr>
        <w:ind w:right="8" w:hanging="361"/>
      </w:pPr>
      <w:r>
        <w:t xml:space="preserve">Will work with the external coaches to produce and adapt the beginner friendly programmes.  </w:t>
      </w:r>
    </w:p>
    <w:p w14:paraId="109E88A7" w14:textId="77777777" w:rsidR="001024EB" w:rsidRDefault="00C11995">
      <w:pPr>
        <w:spacing w:after="4" w:line="319" w:lineRule="auto"/>
        <w:ind w:right="6589"/>
      </w:pPr>
      <w:r>
        <w:rPr>
          <w:rFonts w:ascii="Courier New" w:eastAsia="Courier New" w:hAnsi="Courier New" w:cs="Courier New"/>
        </w:rPr>
        <w:t>o</w:t>
      </w:r>
      <w:r>
        <w:rPr>
          <w:rFonts w:ascii="Arial" w:eastAsia="Arial" w:hAnsi="Arial" w:cs="Arial"/>
        </w:rPr>
        <w:t xml:space="preserve"> </w:t>
      </w:r>
      <w:r>
        <w:t xml:space="preserve">Coombe L2L  </w:t>
      </w:r>
      <w:r>
        <w:rPr>
          <w:rFonts w:ascii="Courier New" w:eastAsia="Courier New" w:hAnsi="Courier New" w:cs="Courier New"/>
        </w:rPr>
        <w:t>o</w:t>
      </w:r>
      <w:r>
        <w:rPr>
          <w:rFonts w:ascii="Arial" w:eastAsia="Arial" w:hAnsi="Arial" w:cs="Arial"/>
        </w:rPr>
        <w:t xml:space="preserve"> </w:t>
      </w:r>
      <w:r>
        <w:t xml:space="preserve">Barbell 5,4,3 </w:t>
      </w:r>
    </w:p>
    <w:p w14:paraId="2CED34BA" w14:textId="77777777" w:rsidR="001024EB" w:rsidRDefault="00C11995">
      <w:pPr>
        <w:numPr>
          <w:ilvl w:val="0"/>
          <w:numId w:val="12"/>
        </w:numPr>
        <w:ind w:right="8" w:hanging="361"/>
      </w:pPr>
      <w:r>
        <w:t xml:space="preserve">Supervision of seminars and training sessions.  </w:t>
      </w:r>
    </w:p>
    <w:p w14:paraId="230C970B" w14:textId="77777777" w:rsidR="001024EB" w:rsidRDefault="00C11995">
      <w:pPr>
        <w:numPr>
          <w:ilvl w:val="0"/>
          <w:numId w:val="12"/>
        </w:numPr>
        <w:ind w:right="8" w:hanging="361"/>
      </w:pPr>
      <w:r>
        <w:t xml:space="preserve">Development of the novice sector of the club in accordance with the club aims to bridge the gap in our inclusion of beginners.  </w:t>
      </w:r>
    </w:p>
    <w:p w14:paraId="350B41CF" w14:textId="77777777" w:rsidR="001024EB" w:rsidRDefault="00C11995">
      <w:pPr>
        <w:numPr>
          <w:ilvl w:val="0"/>
          <w:numId w:val="12"/>
        </w:numPr>
        <w:spacing w:after="31"/>
        <w:ind w:right="8" w:hanging="361"/>
      </w:pPr>
      <w:r>
        <w:t xml:space="preserve">Promotion of the club at social events and functions.  </w:t>
      </w:r>
    </w:p>
    <w:p w14:paraId="0BE8809D" w14:textId="77777777" w:rsidR="001024EB" w:rsidRDefault="00C11995">
      <w:pPr>
        <w:spacing w:after="31" w:line="259" w:lineRule="auto"/>
        <w:ind w:left="361" w:firstLine="0"/>
        <w:jc w:val="left"/>
      </w:pPr>
      <w:r>
        <w:t xml:space="preserve"> </w:t>
      </w:r>
    </w:p>
    <w:p w14:paraId="719AB56A" w14:textId="77777777" w:rsidR="001024EB" w:rsidRDefault="00C11995">
      <w:pPr>
        <w:spacing w:after="30" w:line="259" w:lineRule="auto"/>
        <w:ind w:left="361" w:firstLine="0"/>
        <w:jc w:val="left"/>
      </w:pPr>
      <w:r>
        <w:t xml:space="preserve"> </w:t>
      </w:r>
    </w:p>
    <w:p w14:paraId="572E8E0E" w14:textId="77777777" w:rsidR="001024EB" w:rsidRDefault="00C11995">
      <w:pPr>
        <w:spacing w:after="0" w:line="259" w:lineRule="auto"/>
        <w:ind w:left="361" w:firstLine="0"/>
        <w:jc w:val="left"/>
      </w:pPr>
      <w:r>
        <w:t xml:space="preserve"> </w:t>
      </w:r>
    </w:p>
    <w:p w14:paraId="300C9451" w14:textId="77777777" w:rsidR="001024EB" w:rsidRDefault="00C11995">
      <w:pPr>
        <w:pStyle w:val="Heading2"/>
        <w:ind w:left="-5"/>
      </w:pPr>
      <w:r>
        <w:t>Powerlifting Captain</w:t>
      </w:r>
      <w:r>
        <w:rPr>
          <w:u w:val="none"/>
        </w:rPr>
        <w:t xml:space="preserve"> </w:t>
      </w:r>
    </w:p>
    <w:p w14:paraId="6DA2AA1C" w14:textId="77777777" w:rsidR="001024EB" w:rsidRDefault="00C11995">
      <w:pPr>
        <w:spacing w:after="28" w:line="259" w:lineRule="auto"/>
        <w:ind w:left="0" w:firstLine="0"/>
        <w:jc w:val="left"/>
      </w:pPr>
      <w:r>
        <w:t xml:space="preserve"> </w:t>
      </w:r>
    </w:p>
    <w:p w14:paraId="1464E757" w14:textId="77777777" w:rsidR="001024EB" w:rsidRDefault="00C11995">
      <w:pPr>
        <w:numPr>
          <w:ilvl w:val="0"/>
          <w:numId w:val="13"/>
        </w:numPr>
        <w:ind w:right="8" w:hanging="361"/>
      </w:pPr>
      <w:r>
        <w:t xml:space="preserve">This roll will be filled by 1-2 people.  </w:t>
      </w:r>
    </w:p>
    <w:p w14:paraId="7E0BAF1F" w14:textId="77777777" w:rsidR="001024EB" w:rsidRDefault="00C11995">
      <w:pPr>
        <w:numPr>
          <w:ilvl w:val="0"/>
          <w:numId w:val="13"/>
        </w:numPr>
        <w:ind w:right="8" w:hanging="361"/>
      </w:pPr>
      <w:r>
        <w:t xml:space="preserve">Involving new people in powerlifting.  </w:t>
      </w:r>
    </w:p>
    <w:p w14:paraId="214A3325" w14:textId="77777777" w:rsidR="001024EB" w:rsidRDefault="00C11995">
      <w:pPr>
        <w:numPr>
          <w:ilvl w:val="0"/>
          <w:numId w:val="13"/>
        </w:numPr>
        <w:ind w:right="8" w:hanging="361"/>
      </w:pPr>
      <w:r>
        <w:t xml:space="preserve">Organising of coached seminars and will communicate with external powerlifting coaches.  </w:t>
      </w:r>
    </w:p>
    <w:p w14:paraId="3698E816" w14:textId="77777777" w:rsidR="001024EB" w:rsidRDefault="00C11995">
      <w:pPr>
        <w:numPr>
          <w:ilvl w:val="0"/>
          <w:numId w:val="13"/>
        </w:numPr>
        <w:ind w:right="8" w:hanging="361"/>
      </w:pPr>
      <w:r>
        <w:t xml:space="preserve">Organising mock meets as well as regional affiliated competitions with other universities.  </w:t>
      </w:r>
    </w:p>
    <w:p w14:paraId="230C5F13" w14:textId="77777777" w:rsidR="001024EB" w:rsidRDefault="00C11995">
      <w:pPr>
        <w:numPr>
          <w:ilvl w:val="0"/>
          <w:numId w:val="13"/>
        </w:numPr>
        <w:ind w:right="8" w:hanging="361"/>
      </w:pPr>
      <w:r>
        <w:t xml:space="preserve">Support of more advanced lifters through powerlifting competitions (including BUCS and nationals) </w:t>
      </w:r>
    </w:p>
    <w:p w14:paraId="2CA80F88" w14:textId="77777777" w:rsidR="001024EB" w:rsidRDefault="00C11995">
      <w:pPr>
        <w:numPr>
          <w:ilvl w:val="0"/>
          <w:numId w:val="13"/>
        </w:numPr>
        <w:ind w:right="8" w:hanging="361"/>
      </w:pPr>
      <w:r>
        <w:t xml:space="preserve">Will be the point of any questions regarding powerlifting.  </w:t>
      </w:r>
    </w:p>
    <w:p w14:paraId="46688DA7" w14:textId="77777777" w:rsidR="001024EB" w:rsidRDefault="00C11995">
      <w:pPr>
        <w:numPr>
          <w:ilvl w:val="0"/>
          <w:numId w:val="13"/>
        </w:numPr>
        <w:ind w:right="8" w:hanging="361"/>
      </w:pPr>
      <w:r>
        <w:t xml:space="preserve">Promote the club and encourage new people to join.  </w:t>
      </w:r>
    </w:p>
    <w:p w14:paraId="340F10D1" w14:textId="77777777" w:rsidR="001024EB" w:rsidRDefault="00C11995">
      <w:pPr>
        <w:numPr>
          <w:ilvl w:val="0"/>
          <w:numId w:val="13"/>
        </w:numPr>
        <w:ind w:right="8" w:hanging="361"/>
      </w:pPr>
      <w:r>
        <w:t xml:space="preserve">Supervision of powerlifting focused seminars, talks and session admin. </w:t>
      </w:r>
    </w:p>
    <w:p w14:paraId="4104F0E7" w14:textId="77777777" w:rsidR="001024EB" w:rsidRDefault="00C11995">
      <w:pPr>
        <w:numPr>
          <w:ilvl w:val="0"/>
          <w:numId w:val="13"/>
        </w:numPr>
        <w:ind w:right="8" w:hanging="361"/>
      </w:pPr>
      <w:r>
        <w:t xml:space="preserve">Responsible for any guidance with V5 powerlifting program.  </w:t>
      </w:r>
    </w:p>
    <w:p w14:paraId="759A92A0" w14:textId="77777777" w:rsidR="001024EB" w:rsidRDefault="00C11995">
      <w:pPr>
        <w:numPr>
          <w:ilvl w:val="0"/>
          <w:numId w:val="13"/>
        </w:numPr>
        <w:ind w:right="8" w:hanging="361"/>
      </w:pPr>
      <w:r>
        <w:t xml:space="preserve">Represent the sports club at social events and functions.  </w:t>
      </w:r>
    </w:p>
    <w:p w14:paraId="45F7F39E" w14:textId="77777777" w:rsidR="001024EB" w:rsidRDefault="00C11995">
      <w:pPr>
        <w:numPr>
          <w:ilvl w:val="0"/>
          <w:numId w:val="13"/>
        </w:numPr>
        <w:ind w:right="8" w:hanging="361"/>
      </w:pPr>
      <w:r>
        <w:t xml:space="preserve">Provide advice for members regarding competitions, powerlifting, and recovery.  </w:t>
      </w:r>
    </w:p>
    <w:p w14:paraId="5449D907" w14:textId="77777777" w:rsidR="001024EB" w:rsidRDefault="00C11995">
      <w:pPr>
        <w:numPr>
          <w:ilvl w:val="0"/>
          <w:numId w:val="13"/>
        </w:numPr>
        <w:ind w:right="8" w:hanging="361"/>
      </w:pPr>
      <w:r>
        <w:t xml:space="preserve">Be a friendly face and encourage new members.  </w:t>
      </w:r>
    </w:p>
    <w:p w14:paraId="3017B936" w14:textId="77777777" w:rsidR="001024EB" w:rsidRDefault="00C11995">
      <w:pPr>
        <w:numPr>
          <w:ilvl w:val="0"/>
          <w:numId w:val="13"/>
        </w:numPr>
        <w:spacing w:after="32"/>
        <w:ind w:right="8" w:hanging="361"/>
      </w:pPr>
      <w:r>
        <w:t xml:space="preserve">Ensure all coaching sessions/group training cells are in order, and that members are leaving facilities and the premises tidy.  </w:t>
      </w:r>
    </w:p>
    <w:p w14:paraId="19291407" w14:textId="77777777" w:rsidR="001024EB" w:rsidRDefault="00C11995">
      <w:pPr>
        <w:spacing w:after="220" w:line="259" w:lineRule="auto"/>
        <w:ind w:left="361" w:firstLine="0"/>
        <w:jc w:val="left"/>
      </w:pPr>
      <w:r>
        <w:t xml:space="preserve"> </w:t>
      </w:r>
    </w:p>
    <w:p w14:paraId="57F207FD" w14:textId="77777777" w:rsidR="001024EB" w:rsidRDefault="00C11995">
      <w:pPr>
        <w:pStyle w:val="Heading2"/>
        <w:ind w:left="-5"/>
      </w:pPr>
      <w:r>
        <w:t>Weightlifting Captain</w:t>
      </w:r>
      <w:r>
        <w:rPr>
          <w:u w:val="none"/>
        </w:rPr>
        <w:t xml:space="preserve"> </w:t>
      </w:r>
    </w:p>
    <w:p w14:paraId="7B295EA1" w14:textId="77777777" w:rsidR="001024EB" w:rsidRDefault="00C11995">
      <w:pPr>
        <w:spacing w:after="23" w:line="259" w:lineRule="auto"/>
        <w:ind w:left="0" w:firstLine="0"/>
        <w:jc w:val="left"/>
      </w:pPr>
      <w:r>
        <w:t xml:space="preserve"> </w:t>
      </w:r>
    </w:p>
    <w:p w14:paraId="7D205200" w14:textId="77777777" w:rsidR="001024EB" w:rsidRDefault="00C11995">
      <w:pPr>
        <w:numPr>
          <w:ilvl w:val="0"/>
          <w:numId w:val="14"/>
        </w:numPr>
        <w:ind w:right="8" w:hanging="361"/>
      </w:pPr>
      <w:r>
        <w:t xml:space="preserve">This role will be filled by 1-2 people.  </w:t>
      </w:r>
    </w:p>
    <w:p w14:paraId="5BF6D298" w14:textId="77777777" w:rsidR="001024EB" w:rsidRDefault="00C11995">
      <w:pPr>
        <w:numPr>
          <w:ilvl w:val="0"/>
          <w:numId w:val="14"/>
        </w:numPr>
        <w:ind w:right="8" w:hanging="361"/>
      </w:pPr>
      <w:r>
        <w:lastRenderedPageBreak/>
        <w:t xml:space="preserve">Involving new people in Olympic lifting. </w:t>
      </w:r>
    </w:p>
    <w:p w14:paraId="26F9F028" w14:textId="77777777" w:rsidR="001024EB" w:rsidRDefault="00C11995">
      <w:pPr>
        <w:numPr>
          <w:ilvl w:val="0"/>
          <w:numId w:val="14"/>
        </w:numPr>
        <w:spacing w:after="0" w:line="316" w:lineRule="auto"/>
        <w:ind w:right="8" w:hanging="361"/>
      </w:pPr>
      <w:r>
        <w:t>Organising coached sessions, including communication with external gyms and coaches -</w:t>
      </w:r>
      <w:r>
        <w:rPr>
          <w:rFonts w:ascii="Arial" w:eastAsia="Arial" w:hAnsi="Arial" w:cs="Arial"/>
        </w:rPr>
        <w:t xml:space="preserve"> </w:t>
      </w:r>
      <w:r>
        <w:rPr>
          <w:rFonts w:ascii="Arial" w:eastAsia="Arial" w:hAnsi="Arial" w:cs="Arial"/>
        </w:rPr>
        <w:tab/>
      </w:r>
      <w:r>
        <w:t xml:space="preserve">Organising other WL events, such as mock meets. </w:t>
      </w:r>
    </w:p>
    <w:p w14:paraId="5D7EE753" w14:textId="77777777" w:rsidR="001024EB" w:rsidRDefault="00C11995">
      <w:pPr>
        <w:numPr>
          <w:ilvl w:val="0"/>
          <w:numId w:val="14"/>
        </w:numPr>
        <w:ind w:right="8" w:hanging="361"/>
      </w:pPr>
      <w:r>
        <w:t xml:space="preserve">Supporting more advanced lifters through competitions and BUCS and age nationals. </w:t>
      </w:r>
    </w:p>
    <w:p w14:paraId="687D4F37" w14:textId="77777777" w:rsidR="001024EB" w:rsidRDefault="00C11995">
      <w:pPr>
        <w:numPr>
          <w:ilvl w:val="0"/>
          <w:numId w:val="14"/>
        </w:numPr>
        <w:ind w:right="8" w:hanging="361"/>
      </w:pPr>
      <w:r>
        <w:t xml:space="preserve">Helping handle members at competitions in the South West. </w:t>
      </w:r>
    </w:p>
    <w:p w14:paraId="2A54D8AF" w14:textId="77777777" w:rsidR="001024EB" w:rsidRDefault="00C11995">
      <w:pPr>
        <w:numPr>
          <w:ilvl w:val="0"/>
          <w:numId w:val="14"/>
        </w:numPr>
        <w:ind w:right="8" w:hanging="361"/>
      </w:pPr>
      <w:r>
        <w:t xml:space="preserve">Promoting the club and encouraging new people to join. </w:t>
      </w:r>
    </w:p>
    <w:p w14:paraId="1409740A" w14:textId="77777777" w:rsidR="001024EB" w:rsidRDefault="00C11995">
      <w:pPr>
        <w:numPr>
          <w:ilvl w:val="0"/>
          <w:numId w:val="14"/>
        </w:numPr>
        <w:spacing w:after="59" w:line="253" w:lineRule="auto"/>
        <w:ind w:right="8" w:hanging="361"/>
      </w:pPr>
      <w:r>
        <w:t xml:space="preserve">Will be responsible for any guidance regarding the ‘Snatch and Learn’ beginner weightlifting program.  </w:t>
      </w:r>
    </w:p>
    <w:p w14:paraId="49B55B87" w14:textId="77777777" w:rsidR="001024EB" w:rsidRDefault="00C11995">
      <w:pPr>
        <w:numPr>
          <w:ilvl w:val="0"/>
          <w:numId w:val="14"/>
        </w:numPr>
        <w:spacing w:after="0" w:line="316" w:lineRule="auto"/>
        <w:ind w:right="8" w:hanging="361"/>
      </w:pPr>
      <w:r>
        <w:t>Answering questions about Olympic lifting and training in general -</w:t>
      </w:r>
      <w:r>
        <w:rPr>
          <w:rFonts w:ascii="Arial" w:eastAsia="Arial" w:hAnsi="Arial" w:cs="Arial"/>
        </w:rPr>
        <w:t xml:space="preserve"> </w:t>
      </w:r>
      <w:r>
        <w:rPr>
          <w:rFonts w:ascii="Arial" w:eastAsia="Arial" w:hAnsi="Arial" w:cs="Arial"/>
        </w:rPr>
        <w:tab/>
      </w:r>
      <w:r>
        <w:t xml:space="preserve">Supervision of WL seminars, talks and session admin. </w:t>
      </w:r>
    </w:p>
    <w:p w14:paraId="4D853737" w14:textId="77777777" w:rsidR="001024EB" w:rsidRDefault="00C11995">
      <w:pPr>
        <w:numPr>
          <w:ilvl w:val="0"/>
          <w:numId w:val="14"/>
        </w:numPr>
        <w:spacing w:after="4" w:line="312" w:lineRule="auto"/>
        <w:ind w:right="8" w:hanging="361"/>
      </w:pPr>
      <w:r>
        <w:t>Represent the sports club at social events and functions eg. Freshers Fair -</w:t>
      </w:r>
      <w:r>
        <w:rPr>
          <w:rFonts w:ascii="Arial" w:eastAsia="Arial" w:hAnsi="Arial" w:cs="Arial"/>
        </w:rPr>
        <w:t xml:space="preserve"> </w:t>
      </w:r>
      <w:r>
        <w:t xml:space="preserve">Provide advice for members regarding weightlifting and recovery. </w:t>
      </w:r>
    </w:p>
    <w:p w14:paraId="0AA40569" w14:textId="77777777" w:rsidR="001024EB" w:rsidRDefault="00C11995">
      <w:pPr>
        <w:numPr>
          <w:ilvl w:val="0"/>
          <w:numId w:val="14"/>
        </w:numPr>
        <w:ind w:right="8" w:hanging="361"/>
      </w:pPr>
      <w:r>
        <w:t xml:space="preserve">Be a friendly face and encouraging to new members. </w:t>
      </w:r>
    </w:p>
    <w:p w14:paraId="51704B1C" w14:textId="77777777" w:rsidR="001024EB" w:rsidRDefault="00C11995">
      <w:pPr>
        <w:numPr>
          <w:ilvl w:val="0"/>
          <w:numId w:val="14"/>
        </w:numPr>
        <w:spacing w:after="227"/>
        <w:ind w:right="8" w:hanging="361"/>
      </w:pPr>
      <w:r>
        <w:t xml:space="preserve">Ensure all coaching sessions/group training sessions are in order, and that members are leaving facilities and the premises tidy. </w:t>
      </w:r>
    </w:p>
    <w:p w14:paraId="5BFE5354" w14:textId="77777777" w:rsidR="001024EB" w:rsidRDefault="00C11995">
      <w:pPr>
        <w:spacing w:after="0" w:line="259" w:lineRule="auto"/>
        <w:ind w:left="0" w:firstLine="0"/>
        <w:jc w:val="left"/>
      </w:pPr>
      <w:r>
        <w:t xml:space="preserve"> </w:t>
      </w:r>
    </w:p>
    <w:p w14:paraId="46CF9568" w14:textId="77777777" w:rsidR="001024EB" w:rsidRDefault="00C11995">
      <w:pPr>
        <w:spacing w:after="0" w:line="259" w:lineRule="auto"/>
        <w:ind w:left="0" w:firstLine="0"/>
        <w:jc w:val="left"/>
      </w:pPr>
      <w:r>
        <w:t xml:space="preserve"> </w:t>
      </w:r>
    </w:p>
    <w:p w14:paraId="24A39318" w14:textId="77777777" w:rsidR="001024EB" w:rsidRDefault="00C11995">
      <w:pPr>
        <w:spacing w:after="0" w:line="259" w:lineRule="auto"/>
        <w:ind w:left="0" w:firstLine="0"/>
        <w:jc w:val="left"/>
      </w:pPr>
      <w:r>
        <w:t xml:space="preserve"> </w:t>
      </w:r>
    </w:p>
    <w:p w14:paraId="324ED12B" w14:textId="77777777" w:rsidR="001024EB" w:rsidRDefault="00C11995">
      <w:pPr>
        <w:spacing w:after="0" w:line="259" w:lineRule="auto"/>
        <w:ind w:left="0" w:firstLine="0"/>
        <w:jc w:val="left"/>
      </w:pPr>
      <w:r>
        <w:t xml:space="preserve"> </w:t>
      </w:r>
    </w:p>
    <w:p w14:paraId="14BB231C" w14:textId="77777777" w:rsidR="001024EB" w:rsidRDefault="00C11995">
      <w:pPr>
        <w:pStyle w:val="Heading1"/>
        <w:ind w:left="210" w:hanging="225"/>
      </w:pPr>
      <w:r>
        <w:t xml:space="preserve">FINANCIAL </w:t>
      </w:r>
    </w:p>
    <w:p w14:paraId="6A3E9D65" w14:textId="77777777" w:rsidR="001024EB" w:rsidRDefault="00C11995">
      <w:pPr>
        <w:spacing w:after="24" w:line="259" w:lineRule="auto"/>
        <w:ind w:left="0" w:firstLine="0"/>
        <w:jc w:val="left"/>
      </w:pPr>
      <w:r>
        <w:rPr>
          <w:b/>
        </w:rPr>
        <w:t xml:space="preserve"> </w:t>
      </w:r>
    </w:p>
    <w:p w14:paraId="7F291CAE" w14:textId="77777777" w:rsidR="001024EB" w:rsidRDefault="00C11995">
      <w:pPr>
        <w:numPr>
          <w:ilvl w:val="0"/>
          <w:numId w:val="15"/>
        </w:numPr>
        <w:spacing w:after="33"/>
        <w:ind w:right="8" w:hanging="360"/>
      </w:pPr>
      <w:r>
        <w:t xml:space="preserve">The Treasurer of the Sports Club shall be a full member of the Union and not in their final year at the University. However, if given approval by the Union, a final year student may take the position. </w:t>
      </w:r>
    </w:p>
    <w:p w14:paraId="673E3C1D" w14:textId="77777777" w:rsidR="001024EB" w:rsidRDefault="00C11995">
      <w:pPr>
        <w:numPr>
          <w:ilvl w:val="0"/>
          <w:numId w:val="15"/>
        </w:numPr>
        <w:spacing w:after="28"/>
        <w:ind w:right="8" w:hanging="360"/>
      </w:pPr>
      <w:r>
        <w:t xml:space="preserve">All financial arrangements must be made in accordance with current instructions to Sports Club Treasurers, as set down by the Union. </w:t>
      </w:r>
    </w:p>
    <w:p w14:paraId="59951CF2" w14:textId="77777777" w:rsidR="001024EB" w:rsidRDefault="00C11995">
      <w:pPr>
        <w:numPr>
          <w:ilvl w:val="0"/>
          <w:numId w:val="15"/>
        </w:numPr>
        <w:spacing w:after="0"/>
        <w:ind w:right="8" w:hanging="360"/>
      </w:pPr>
      <w:r>
        <w:t xml:space="preserve">The Bristol SU Union Affairs Officer, Sport and Student Development Officer and Director of Finance shall jointly be empowered to issue financial instructions on behalf of the Sports Club if: </w:t>
      </w:r>
    </w:p>
    <w:p w14:paraId="488445C8" w14:textId="77777777" w:rsidR="001024EB" w:rsidRDefault="00C11995">
      <w:pPr>
        <w:numPr>
          <w:ilvl w:val="1"/>
          <w:numId w:val="15"/>
        </w:numPr>
        <w:spacing w:after="6"/>
        <w:ind w:right="8" w:hanging="229"/>
      </w:pPr>
      <w:r>
        <w:t xml:space="preserve">the affiliated student group ceases to be affiliated </w:t>
      </w:r>
    </w:p>
    <w:p w14:paraId="1575E9A4" w14:textId="77777777" w:rsidR="001024EB" w:rsidRDefault="00C11995">
      <w:pPr>
        <w:numPr>
          <w:ilvl w:val="1"/>
          <w:numId w:val="15"/>
        </w:numPr>
        <w:spacing w:after="0"/>
        <w:ind w:right="8" w:hanging="229"/>
      </w:pPr>
      <w:r>
        <w:t xml:space="preserve">there are concerns that funds are being managed in breach of the provision set out in the Byelaws </w:t>
      </w:r>
    </w:p>
    <w:p w14:paraId="67910634" w14:textId="77777777" w:rsidR="001024EB" w:rsidRDefault="00C11995">
      <w:pPr>
        <w:numPr>
          <w:ilvl w:val="1"/>
          <w:numId w:val="15"/>
        </w:numPr>
        <w:spacing w:after="0"/>
        <w:ind w:right="8" w:hanging="229"/>
      </w:pPr>
      <w:r>
        <w:t xml:space="preserve">the group ceases to exist or there are breaches to any minimum standards set out in Union policy. </w:t>
      </w:r>
    </w:p>
    <w:p w14:paraId="41A7D9A0" w14:textId="77777777" w:rsidR="001024EB" w:rsidRDefault="00C11995">
      <w:pPr>
        <w:spacing w:after="0" w:line="259" w:lineRule="auto"/>
        <w:ind w:left="0" w:firstLine="0"/>
        <w:jc w:val="left"/>
      </w:pPr>
      <w:r>
        <w:rPr>
          <w:b/>
        </w:rPr>
        <w:t xml:space="preserve"> </w:t>
      </w:r>
    </w:p>
    <w:p w14:paraId="5F5495B5" w14:textId="77777777" w:rsidR="001024EB" w:rsidRDefault="00C11995">
      <w:pPr>
        <w:pStyle w:val="Heading1"/>
        <w:ind w:left="210" w:hanging="225"/>
      </w:pPr>
      <w:r>
        <w:t xml:space="preserve">GENERAL MEETINGS </w:t>
      </w:r>
    </w:p>
    <w:p w14:paraId="4B001EA4" w14:textId="77777777" w:rsidR="001024EB" w:rsidRDefault="00C11995">
      <w:pPr>
        <w:spacing w:after="24" w:line="259" w:lineRule="auto"/>
        <w:ind w:left="0" w:firstLine="0"/>
        <w:jc w:val="left"/>
      </w:pPr>
      <w:r>
        <w:rPr>
          <w:b/>
        </w:rPr>
        <w:t xml:space="preserve"> </w:t>
      </w:r>
    </w:p>
    <w:p w14:paraId="5EA443E8" w14:textId="77777777" w:rsidR="001024EB" w:rsidRDefault="00C11995">
      <w:pPr>
        <w:numPr>
          <w:ilvl w:val="0"/>
          <w:numId w:val="16"/>
        </w:numPr>
        <w:spacing w:after="28"/>
        <w:ind w:right="8" w:hanging="360"/>
      </w:pPr>
      <w:r>
        <w:t xml:space="preserve">There shall be an Annual General Meeting once per annum, and this shall be during Teaching Block 2. </w:t>
      </w:r>
    </w:p>
    <w:p w14:paraId="5ECDFC50" w14:textId="77777777" w:rsidR="001024EB" w:rsidRDefault="00C11995">
      <w:pPr>
        <w:numPr>
          <w:ilvl w:val="0"/>
          <w:numId w:val="16"/>
        </w:numPr>
        <w:spacing w:after="27" w:line="253" w:lineRule="auto"/>
        <w:ind w:right="8" w:hanging="360"/>
      </w:pPr>
      <w:r>
        <w:lastRenderedPageBreak/>
        <w:t xml:space="preserve">Notice of such meetings must be sent to the Sports Club’s membership via email with at least 14 days’ notice.  An agenda must be sent out with at least 7 days’ notice.  </w:t>
      </w:r>
    </w:p>
    <w:p w14:paraId="1F556B85" w14:textId="77777777" w:rsidR="001024EB" w:rsidRDefault="00C11995">
      <w:pPr>
        <w:numPr>
          <w:ilvl w:val="0"/>
          <w:numId w:val="16"/>
        </w:numPr>
        <w:spacing w:after="25"/>
        <w:ind w:right="8" w:hanging="360"/>
      </w:pPr>
      <w:r>
        <w:t xml:space="preserve">Quorum of such meetings shall be set at twice the Committee size plus one. </w:t>
      </w:r>
    </w:p>
    <w:p w14:paraId="2B0A9AB8" w14:textId="77777777" w:rsidR="001024EB" w:rsidRDefault="00C11995">
      <w:pPr>
        <w:numPr>
          <w:ilvl w:val="0"/>
          <w:numId w:val="16"/>
        </w:numPr>
        <w:spacing w:after="0"/>
        <w:ind w:right="8" w:hanging="360"/>
      </w:pPr>
      <w:r>
        <w:t xml:space="preserve">An Extraordinary General Meeting may be called by either the Committee or 5% of the membership of the Sports Club by application to the Committee. An EGM shall be called as specified on the application, but at least 7 days’ notice shall be given. </w:t>
      </w:r>
    </w:p>
    <w:p w14:paraId="50DE50AC" w14:textId="77777777" w:rsidR="001024EB" w:rsidRDefault="00C11995">
      <w:pPr>
        <w:spacing w:after="0" w:line="259" w:lineRule="auto"/>
        <w:ind w:left="0" w:firstLine="0"/>
        <w:jc w:val="left"/>
      </w:pPr>
      <w:r>
        <w:t xml:space="preserve"> </w:t>
      </w:r>
    </w:p>
    <w:p w14:paraId="7BC9A96D" w14:textId="77777777" w:rsidR="001024EB" w:rsidRDefault="00C11995">
      <w:pPr>
        <w:spacing w:after="0" w:line="259" w:lineRule="auto"/>
        <w:ind w:left="0" w:firstLine="0"/>
        <w:jc w:val="left"/>
      </w:pPr>
      <w:r>
        <w:t xml:space="preserve"> </w:t>
      </w:r>
    </w:p>
    <w:p w14:paraId="0275BDBA" w14:textId="77777777" w:rsidR="001024EB" w:rsidRDefault="00C11995">
      <w:pPr>
        <w:pStyle w:val="Heading1"/>
        <w:ind w:left="210" w:hanging="225"/>
      </w:pPr>
      <w:r>
        <w:t xml:space="preserve">ELECTIONS </w:t>
      </w:r>
    </w:p>
    <w:p w14:paraId="79FC373F" w14:textId="77777777" w:rsidR="001024EB" w:rsidRDefault="00C11995">
      <w:pPr>
        <w:spacing w:after="0" w:line="259" w:lineRule="auto"/>
        <w:ind w:left="0" w:firstLine="0"/>
        <w:jc w:val="left"/>
      </w:pPr>
      <w:r>
        <w:rPr>
          <w:b/>
        </w:rPr>
        <w:t xml:space="preserve"> </w:t>
      </w:r>
    </w:p>
    <w:p w14:paraId="5BE0724F" w14:textId="77777777" w:rsidR="001024EB" w:rsidRDefault="00C11995">
      <w:pPr>
        <w:spacing w:after="31" w:line="248" w:lineRule="auto"/>
        <w:ind w:left="716" w:right="5"/>
        <w:jc w:val="left"/>
      </w:pPr>
      <w:r>
        <w:t>Elections shall be held at the Annual General Meeting to elect officers of the Committee for the following annual session. Officers can only be removed from their posts by an EGM or AGM.</w:t>
      </w:r>
      <w:r>
        <w:rPr>
          <w:color w:val="FF0000"/>
        </w:rPr>
        <w:t xml:space="preserve"> </w:t>
      </w:r>
      <w:r>
        <w:t>Nominations must be received</w:t>
      </w:r>
      <w:r>
        <w:rPr>
          <w:color w:val="FF0000"/>
        </w:rPr>
        <w:t xml:space="preserve"> </w:t>
      </w:r>
      <w:r>
        <w:t xml:space="preserve">7 days in advance. </w:t>
      </w:r>
    </w:p>
    <w:p w14:paraId="4C8E2C5F" w14:textId="77777777" w:rsidR="001024EB" w:rsidRDefault="00C11995">
      <w:pPr>
        <w:numPr>
          <w:ilvl w:val="0"/>
          <w:numId w:val="17"/>
        </w:numPr>
        <w:spacing w:after="33"/>
        <w:ind w:right="8" w:hanging="360"/>
      </w:pPr>
      <w:r>
        <w:t xml:space="preserve">If Committee positions are left unfilled after the AGM, then the Committee shall have the power to co-opt Sports Club members onto the Committee to fill the vacant posts. However, co-opted Committee members are not regarded as full Committee members and can be removed by the Committee at any time. </w:t>
      </w:r>
    </w:p>
    <w:p w14:paraId="05491307" w14:textId="77777777" w:rsidR="001024EB" w:rsidRDefault="00C11995">
      <w:pPr>
        <w:numPr>
          <w:ilvl w:val="0"/>
          <w:numId w:val="17"/>
        </w:numPr>
        <w:spacing w:after="0"/>
        <w:ind w:right="8" w:hanging="360"/>
      </w:pPr>
      <w:r>
        <w:t xml:space="preserve">Voting shall be by single transferable vote and shall be conducted by an online form. In the event of a tie, the outgoing Club Captain shall have the deciding vote. </w:t>
      </w:r>
    </w:p>
    <w:p w14:paraId="5F6BB734" w14:textId="77777777" w:rsidR="001024EB" w:rsidRDefault="00C11995">
      <w:pPr>
        <w:spacing w:after="0" w:line="259" w:lineRule="auto"/>
        <w:ind w:left="0" w:firstLine="0"/>
        <w:jc w:val="left"/>
      </w:pPr>
      <w:r>
        <w:t xml:space="preserve"> </w:t>
      </w:r>
    </w:p>
    <w:p w14:paraId="4260208E" w14:textId="77777777" w:rsidR="001024EB" w:rsidRDefault="00C11995">
      <w:pPr>
        <w:spacing w:after="0" w:line="259" w:lineRule="auto"/>
        <w:ind w:left="0" w:firstLine="0"/>
        <w:jc w:val="left"/>
      </w:pPr>
      <w:r>
        <w:t xml:space="preserve"> </w:t>
      </w:r>
    </w:p>
    <w:p w14:paraId="7CCDB92E" w14:textId="77777777" w:rsidR="001024EB" w:rsidRDefault="00C11995">
      <w:pPr>
        <w:spacing w:after="0" w:line="259" w:lineRule="auto"/>
        <w:ind w:left="0" w:firstLine="0"/>
        <w:jc w:val="left"/>
      </w:pPr>
      <w:r>
        <w:t xml:space="preserve"> </w:t>
      </w:r>
    </w:p>
    <w:p w14:paraId="7B46127E" w14:textId="77777777" w:rsidR="001024EB" w:rsidRDefault="00C11995">
      <w:pPr>
        <w:spacing w:after="0" w:line="259" w:lineRule="auto"/>
        <w:ind w:left="0" w:firstLine="0"/>
        <w:jc w:val="left"/>
      </w:pPr>
      <w:r>
        <w:t xml:space="preserve"> </w:t>
      </w:r>
    </w:p>
    <w:p w14:paraId="4A40647C" w14:textId="77777777" w:rsidR="001024EB" w:rsidRDefault="00C11995">
      <w:pPr>
        <w:spacing w:after="0" w:line="259" w:lineRule="auto"/>
        <w:ind w:left="0" w:firstLine="0"/>
        <w:jc w:val="left"/>
      </w:pPr>
      <w:r>
        <w:t xml:space="preserve"> </w:t>
      </w:r>
    </w:p>
    <w:p w14:paraId="235BB480" w14:textId="77777777" w:rsidR="001024EB" w:rsidRDefault="00C11995">
      <w:pPr>
        <w:spacing w:after="0" w:line="259" w:lineRule="auto"/>
        <w:ind w:left="0" w:firstLine="0"/>
        <w:jc w:val="left"/>
      </w:pPr>
      <w:r>
        <w:t xml:space="preserve"> </w:t>
      </w:r>
    </w:p>
    <w:p w14:paraId="102868F8" w14:textId="77777777" w:rsidR="001024EB" w:rsidRDefault="00C11995">
      <w:pPr>
        <w:spacing w:after="0" w:line="259" w:lineRule="auto"/>
        <w:ind w:left="0" w:firstLine="0"/>
        <w:jc w:val="left"/>
      </w:pPr>
      <w:r>
        <w:t xml:space="preserve"> </w:t>
      </w:r>
    </w:p>
    <w:p w14:paraId="794FBD18" w14:textId="77777777" w:rsidR="001024EB" w:rsidRDefault="00C11995">
      <w:pPr>
        <w:pStyle w:val="Heading1"/>
        <w:ind w:left="210" w:hanging="225"/>
      </w:pPr>
      <w:r>
        <w:t xml:space="preserve">AFFILIATIONS </w:t>
      </w:r>
    </w:p>
    <w:p w14:paraId="03163B1B" w14:textId="77777777" w:rsidR="001024EB" w:rsidRDefault="00C11995">
      <w:pPr>
        <w:spacing w:after="24" w:line="259" w:lineRule="auto"/>
        <w:ind w:left="0" w:firstLine="0"/>
        <w:jc w:val="left"/>
      </w:pPr>
      <w:r>
        <w:rPr>
          <w:b/>
        </w:rPr>
        <w:t xml:space="preserve"> </w:t>
      </w:r>
    </w:p>
    <w:p w14:paraId="06E6382E" w14:textId="77777777" w:rsidR="001024EB" w:rsidRDefault="00C11995">
      <w:pPr>
        <w:numPr>
          <w:ilvl w:val="0"/>
          <w:numId w:val="18"/>
        </w:numPr>
        <w:spacing w:after="39" w:line="246" w:lineRule="auto"/>
        <w:ind w:right="6" w:hanging="360"/>
        <w:jc w:val="left"/>
      </w:pPr>
      <w:r>
        <w:t xml:space="preserve">The Sports Club shall affiliate to external bodies only where membership of those bodies is essential to the fulfilment of the core aims, and only with the prior agreement of the Union. </w:t>
      </w:r>
    </w:p>
    <w:p w14:paraId="4905E71F" w14:textId="77777777" w:rsidR="001024EB" w:rsidRDefault="00C11995">
      <w:pPr>
        <w:numPr>
          <w:ilvl w:val="0"/>
          <w:numId w:val="18"/>
        </w:numPr>
        <w:spacing w:after="0"/>
        <w:ind w:right="6" w:hanging="360"/>
        <w:jc w:val="left"/>
      </w:pPr>
      <w:r>
        <w:t xml:space="preserve">External club coaches are bound by the external club coaches policy and can only partner with the club after the committee votes in favour of the partnership.  </w:t>
      </w:r>
    </w:p>
    <w:p w14:paraId="028079C1" w14:textId="77777777" w:rsidR="001024EB" w:rsidRDefault="00C11995">
      <w:pPr>
        <w:spacing w:after="0" w:line="259" w:lineRule="auto"/>
        <w:ind w:left="0" w:firstLine="0"/>
        <w:jc w:val="left"/>
      </w:pPr>
      <w:r>
        <w:t xml:space="preserve"> </w:t>
      </w:r>
    </w:p>
    <w:p w14:paraId="15CBA214" w14:textId="77777777" w:rsidR="001024EB" w:rsidRDefault="00C11995">
      <w:pPr>
        <w:spacing w:after="0" w:line="259" w:lineRule="auto"/>
        <w:ind w:left="0" w:firstLine="0"/>
        <w:jc w:val="left"/>
      </w:pPr>
      <w:r>
        <w:t xml:space="preserve"> </w:t>
      </w:r>
    </w:p>
    <w:p w14:paraId="40159F40" w14:textId="77777777" w:rsidR="001024EB" w:rsidRDefault="00C11995">
      <w:pPr>
        <w:pStyle w:val="Heading1"/>
        <w:ind w:left="325" w:hanging="340"/>
      </w:pPr>
      <w:r>
        <w:t xml:space="preserve">CONSTITUTIONAL AMENDMENTS </w:t>
      </w:r>
    </w:p>
    <w:p w14:paraId="188B3DC2" w14:textId="77777777" w:rsidR="001024EB" w:rsidRDefault="00C11995">
      <w:pPr>
        <w:spacing w:after="24" w:line="259" w:lineRule="auto"/>
        <w:ind w:left="0" w:firstLine="0"/>
        <w:jc w:val="left"/>
      </w:pPr>
      <w:r>
        <w:rPr>
          <w:b/>
        </w:rPr>
        <w:t xml:space="preserve"> </w:t>
      </w:r>
    </w:p>
    <w:p w14:paraId="30CCF758" w14:textId="77777777" w:rsidR="001024EB" w:rsidRDefault="00C11995">
      <w:pPr>
        <w:numPr>
          <w:ilvl w:val="0"/>
          <w:numId w:val="19"/>
        </w:numPr>
        <w:spacing w:after="28"/>
        <w:ind w:right="8" w:hanging="360"/>
      </w:pPr>
      <w:r>
        <w:t xml:space="preserve">Any amendment to this constitution shall require a two-thirds majority of the members present at a properly constituted General Meeting. </w:t>
      </w:r>
    </w:p>
    <w:p w14:paraId="4239C9D4" w14:textId="77777777" w:rsidR="001024EB" w:rsidRDefault="00C11995">
      <w:pPr>
        <w:numPr>
          <w:ilvl w:val="0"/>
          <w:numId w:val="19"/>
        </w:numPr>
        <w:spacing w:after="6"/>
        <w:ind w:right="8" w:hanging="360"/>
      </w:pPr>
      <w:r>
        <w:t xml:space="preserve">All such amendments shall become valid only after approval by the Union. </w:t>
      </w:r>
    </w:p>
    <w:sectPr w:rsidR="001024EB">
      <w:headerReference w:type="even" r:id="rId7"/>
      <w:headerReference w:type="default" r:id="rId8"/>
      <w:footerReference w:type="even" r:id="rId9"/>
      <w:footerReference w:type="default" r:id="rId10"/>
      <w:headerReference w:type="first" r:id="rId11"/>
      <w:footerReference w:type="first" r:id="rId12"/>
      <w:pgSz w:w="11905" w:h="16840"/>
      <w:pgMar w:top="2551" w:right="1428" w:bottom="1475" w:left="1441" w:header="75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29696" w14:textId="77777777" w:rsidR="00E96BD1" w:rsidRDefault="00E96BD1">
      <w:pPr>
        <w:spacing w:after="0" w:line="240" w:lineRule="auto"/>
      </w:pPr>
      <w:r>
        <w:separator/>
      </w:r>
    </w:p>
  </w:endnote>
  <w:endnote w:type="continuationSeparator" w:id="0">
    <w:p w14:paraId="7CC7EC34" w14:textId="77777777" w:rsidR="00E96BD1" w:rsidRDefault="00E96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ource Sans Pro">
    <w:panose1 w:val="020B0503030403020204"/>
    <w:charset w:val="00"/>
    <w:family w:val="swiss"/>
    <w:pitch w:val="variable"/>
    <w:sig w:usb0="600002F7" w:usb1="02000001"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A28CF" w14:textId="77777777" w:rsidR="001024EB" w:rsidRDefault="00C11995">
    <w:pPr>
      <w:spacing w:after="2" w:line="259" w:lineRule="auto"/>
      <w:ind w:left="0" w:firstLine="0"/>
      <w:jc w:val="left"/>
    </w:pPr>
    <w:r>
      <w:rPr>
        <w:rFonts w:ascii="Arial" w:eastAsia="Arial" w:hAnsi="Arial" w:cs="Arial"/>
        <w:sz w:val="16"/>
      </w:rPr>
      <w:t xml:space="preserve"> </w:t>
    </w:r>
  </w:p>
  <w:p w14:paraId="511C6AEF" w14:textId="77777777" w:rsidR="001024EB" w:rsidRDefault="00C11995">
    <w:pPr>
      <w:tabs>
        <w:tab w:val="center" w:pos="1207"/>
        <w:tab w:val="center" w:pos="4515"/>
        <w:tab w:val="center" w:pos="8012"/>
      </w:tabs>
      <w:spacing w:after="0" w:line="259" w:lineRule="auto"/>
      <w:ind w:left="0" w:firstLine="0"/>
      <w:jc w:val="left"/>
    </w:pPr>
    <w:r>
      <w:tab/>
    </w:r>
    <w:r>
      <w:rPr>
        <w:sz w:val="16"/>
      </w:rPr>
      <w:t xml:space="preserve">Reg. Charity No.: 1139656  </w:t>
    </w:r>
    <w:r>
      <w:rPr>
        <w:sz w:val="16"/>
      </w:rPr>
      <w:tab/>
      <w:t xml:space="preserve">University of Bristol Students’ Union Ltd.  </w:t>
    </w:r>
    <w:r>
      <w:rPr>
        <w:sz w:val="16"/>
      </w:rPr>
      <w:tab/>
      <w:t xml:space="preserve">Reg. Co. No. 697741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75809" w14:textId="77777777" w:rsidR="001024EB" w:rsidRDefault="00C11995">
    <w:pPr>
      <w:spacing w:after="2" w:line="259" w:lineRule="auto"/>
      <w:ind w:left="0" w:firstLine="0"/>
      <w:jc w:val="left"/>
    </w:pPr>
    <w:r>
      <w:rPr>
        <w:rFonts w:ascii="Arial" w:eastAsia="Arial" w:hAnsi="Arial" w:cs="Arial"/>
        <w:sz w:val="16"/>
      </w:rPr>
      <w:t xml:space="preserve"> </w:t>
    </w:r>
  </w:p>
  <w:p w14:paraId="2CF95957" w14:textId="77777777" w:rsidR="001024EB" w:rsidRDefault="00C11995">
    <w:pPr>
      <w:tabs>
        <w:tab w:val="center" w:pos="1207"/>
        <w:tab w:val="center" w:pos="4515"/>
        <w:tab w:val="center" w:pos="8012"/>
      </w:tabs>
      <w:spacing w:after="0" w:line="259" w:lineRule="auto"/>
      <w:ind w:left="0" w:firstLine="0"/>
      <w:jc w:val="left"/>
    </w:pPr>
    <w:r>
      <w:tab/>
    </w:r>
    <w:r>
      <w:rPr>
        <w:sz w:val="16"/>
      </w:rPr>
      <w:t xml:space="preserve">Reg. Charity No.: 1139656  </w:t>
    </w:r>
    <w:r>
      <w:rPr>
        <w:sz w:val="16"/>
      </w:rPr>
      <w:tab/>
      <w:t xml:space="preserve">University of Bristol Students’ Union Ltd.  </w:t>
    </w:r>
    <w:r>
      <w:rPr>
        <w:sz w:val="16"/>
      </w:rPr>
      <w:tab/>
      <w:t xml:space="preserve">Reg. Co. No. 697741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7CEFE" w14:textId="77777777" w:rsidR="001024EB" w:rsidRDefault="00C11995">
    <w:pPr>
      <w:spacing w:after="2" w:line="259" w:lineRule="auto"/>
      <w:ind w:left="0" w:firstLine="0"/>
      <w:jc w:val="left"/>
    </w:pPr>
    <w:r>
      <w:rPr>
        <w:rFonts w:ascii="Arial" w:eastAsia="Arial" w:hAnsi="Arial" w:cs="Arial"/>
        <w:sz w:val="16"/>
      </w:rPr>
      <w:t xml:space="preserve"> </w:t>
    </w:r>
  </w:p>
  <w:p w14:paraId="1C8CE01C" w14:textId="77777777" w:rsidR="001024EB" w:rsidRDefault="00C11995">
    <w:pPr>
      <w:tabs>
        <w:tab w:val="center" w:pos="1207"/>
        <w:tab w:val="center" w:pos="4515"/>
        <w:tab w:val="center" w:pos="8012"/>
      </w:tabs>
      <w:spacing w:after="0" w:line="259" w:lineRule="auto"/>
      <w:ind w:left="0" w:firstLine="0"/>
      <w:jc w:val="left"/>
    </w:pPr>
    <w:r>
      <w:tab/>
    </w:r>
    <w:r>
      <w:rPr>
        <w:sz w:val="16"/>
      </w:rPr>
      <w:t xml:space="preserve">Reg. Charity No.: 1139656  </w:t>
    </w:r>
    <w:r>
      <w:rPr>
        <w:sz w:val="16"/>
      </w:rPr>
      <w:tab/>
      <w:t xml:space="preserve">University of Bristol Students’ Union Ltd.  </w:t>
    </w:r>
    <w:r>
      <w:rPr>
        <w:sz w:val="16"/>
      </w:rPr>
      <w:tab/>
      <w:t xml:space="preserve">Reg. Co. No. 697741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44C2F" w14:textId="77777777" w:rsidR="00E96BD1" w:rsidRDefault="00E96BD1">
      <w:pPr>
        <w:spacing w:after="0" w:line="240" w:lineRule="auto"/>
      </w:pPr>
      <w:r>
        <w:separator/>
      </w:r>
    </w:p>
  </w:footnote>
  <w:footnote w:type="continuationSeparator" w:id="0">
    <w:p w14:paraId="33AD0769" w14:textId="77777777" w:rsidR="00E96BD1" w:rsidRDefault="00E96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4360A" w14:textId="77777777" w:rsidR="001024EB" w:rsidRDefault="00C11995">
    <w:pPr>
      <w:spacing w:after="63" w:line="259" w:lineRule="auto"/>
      <w:ind w:left="0" w:firstLine="0"/>
      <w:jc w:val="left"/>
    </w:pPr>
    <w:r>
      <w:rPr>
        <w:noProof/>
      </w:rPr>
      <w:drawing>
        <wp:anchor distT="0" distB="0" distL="114300" distR="114300" simplePos="0" relativeHeight="251658240" behindDoc="0" locked="0" layoutInCell="1" allowOverlap="0" wp14:anchorId="6BC13E87" wp14:editId="6F88AC57">
          <wp:simplePos x="0" y="0"/>
          <wp:positionH relativeFrom="page">
            <wp:posOffset>914400</wp:posOffset>
          </wp:positionH>
          <wp:positionV relativeFrom="page">
            <wp:posOffset>525780</wp:posOffset>
          </wp:positionV>
          <wp:extent cx="2754630" cy="578485"/>
          <wp:effectExtent l="0" t="0" r="0" b="0"/>
          <wp:wrapSquare wrapText="bothSides"/>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754630" cy="578485"/>
                  </a:xfrm>
                  <a:prstGeom prst="rect">
                    <a:avLst/>
                  </a:prstGeom>
                </pic:spPr>
              </pic:pic>
            </a:graphicData>
          </a:graphic>
        </wp:anchor>
      </w:drawing>
    </w:r>
    <w:r>
      <w:rPr>
        <w:rFonts w:ascii="Gill Sans MT" w:eastAsia="Gill Sans MT" w:hAnsi="Gill Sans MT" w:cs="Gill Sans MT"/>
        <w:sz w:val="16"/>
      </w:rPr>
      <w:t xml:space="preserve"> </w:t>
    </w:r>
  </w:p>
  <w:p w14:paraId="625A0ABA" w14:textId="77777777" w:rsidR="001024EB" w:rsidRDefault="00C11995">
    <w:pPr>
      <w:spacing w:after="0" w:line="259" w:lineRule="auto"/>
      <w:ind w:left="0" w:right="114" w:firstLine="0"/>
      <w:jc w:val="right"/>
    </w:pPr>
    <w:r>
      <w:rPr>
        <w:sz w:val="18"/>
      </w:rPr>
      <w:t xml:space="preserve">The Richmond Building </w:t>
    </w:r>
  </w:p>
  <w:p w14:paraId="335A6D65" w14:textId="77777777" w:rsidR="001024EB" w:rsidRDefault="00C11995">
    <w:pPr>
      <w:spacing w:after="413" w:line="248" w:lineRule="auto"/>
      <w:ind w:left="7733" w:hanging="1395"/>
      <w:jc w:val="left"/>
    </w:pPr>
    <w:r>
      <w:rPr>
        <w:sz w:val="18"/>
      </w:rPr>
      <w:t xml:space="preserve">105 Queens Road, Bristol, BS8 1LN  0117 331 8600 bristolsu.org.uk </w:t>
    </w:r>
  </w:p>
  <w:p w14:paraId="2F237DC8" w14:textId="77777777" w:rsidR="001024EB" w:rsidRDefault="00C11995">
    <w:pPr>
      <w:spacing w:after="0" w:line="259" w:lineRule="auto"/>
      <w:ind w:left="0" w:firstLine="0"/>
      <w:jc w:val="left"/>
    </w:pPr>
    <w:r>
      <w:rPr>
        <w:rFonts w:ascii="Gill Sans MT" w:eastAsia="Gill Sans MT" w:hAnsi="Gill Sans MT" w:cs="Gill Sans MT"/>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13D51" w14:textId="77777777" w:rsidR="001024EB" w:rsidRDefault="00C11995">
    <w:pPr>
      <w:spacing w:after="63" w:line="259" w:lineRule="auto"/>
      <w:ind w:left="0" w:firstLine="0"/>
      <w:jc w:val="left"/>
    </w:pPr>
    <w:r>
      <w:rPr>
        <w:noProof/>
      </w:rPr>
      <w:drawing>
        <wp:anchor distT="0" distB="0" distL="114300" distR="114300" simplePos="0" relativeHeight="251659264" behindDoc="0" locked="0" layoutInCell="1" allowOverlap="0" wp14:anchorId="69487206" wp14:editId="1B4B4A17">
          <wp:simplePos x="0" y="0"/>
          <wp:positionH relativeFrom="page">
            <wp:posOffset>914400</wp:posOffset>
          </wp:positionH>
          <wp:positionV relativeFrom="page">
            <wp:posOffset>525780</wp:posOffset>
          </wp:positionV>
          <wp:extent cx="2754630" cy="578485"/>
          <wp:effectExtent l="0" t="0" r="0" b="0"/>
          <wp:wrapSquare wrapText="bothSides"/>
          <wp:docPr id="224975790" name="Picture 224975790"/>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754630" cy="578485"/>
                  </a:xfrm>
                  <a:prstGeom prst="rect">
                    <a:avLst/>
                  </a:prstGeom>
                </pic:spPr>
              </pic:pic>
            </a:graphicData>
          </a:graphic>
        </wp:anchor>
      </w:drawing>
    </w:r>
    <w:r>
      <w:rPr>
        <w:rFonts w:ascii="Gill Sans MT" w:eastAsia="Gill Sans MT" w:hAnsi="Gill Sans MT" w:cs="Gill Sans MT"/>
        <w:sz w:val="16"/>
      </w:rPr>
      <w:t xml:space="preserve"> </w:t>
    </w:r>
  </w:p>
  <w:p w14:paraId="16843B93" w14:textId="77777777" w:rsidR="00D81F37" w:rsidRPr="00FB6734" w:rsidRDefault="00D81F37" w:rsidP="00D81F37">
    <w:pPr>
      <w:pBdr>
        <w:top w:val="nil"/>
        <w:left w:val="nil"/>
        <w:bottom w:val="nil"/>
        <w:right w:val="nil"/>
        <w:between w:val="nil"/>
      </w:pBdr>
      <w:tabs>
        <w:tab w:val="center" w:pos="4153"/>
        <w:tab w:val="right" w:pos="8306"/>
      </w:tabs>
      <w:spacing w:line="276" w:lineRule="auto"/>
      <w:jc w:val="right"/>
      <w:rPr>
        <w:rFonts w:ascii="Source Sans Pro" w:eastAsia="Source Sans Pro" w:hAnsi="Source Sans Pro" w:cs="Source Sans Pro"/>
        <w:szCs w:val="22"/>
      </w:rPr>
    </w:pPr>
    <w:r w:rsidRPr="00FB6734">
      <w:rPr>
        <w:rFonts w:ascii="Source Sans Pro" w:eastAsia="Source Sans Pro" w:hAnsi="Source Sans Pro" w:cs="Source Sans Pro"/>
        <w:szCs w:val="22"/>
      </w:rPr>
      <w:t>Senate House</w:t>
    </w:r>
  </w:p>
  <w:p w14:paraId="69EE3C15" w14:textId="77777777" w:rsidR="00D81F37" w:rsidRPr="00FB6734" w:rsidRDefault="00D81F37" w:rsidP="00D81F37">
    <w:pPr>
      <w:pBdr>
        <w:top w:val="nil"/>
        <w:left w:val="nil"/>
        <w:bottom w:val="nil"/>
        <w:right w:val="nil"/>
        <w:between w:val="nil"/>
      </w:pBdr>
      <w:tabs>
        <w:tab w:val="center" w:pos="4153"/>
        <w:tab w:val="right" w:pos="8306"/>
      </w:tabs>
      <w:spacing w:line="276" w:lineRule="auto"/>
      <w:jc w:val="right"/>
      <w:rPr>
        <w:rFonts w:ascii="Source Sans Pro" w:eastAsia="Source Sans Pro" w:hAnsi="Source Sans Pro" w:cs="Source Sans Pro"/>
        <w:szCs w:val="22"/>
      </w:rPr>
    </w:pPr>
    <w:r w:rsidRPr="00FB6734">
      <w:rPr>
        <w:rFonts w:ascii="Source Sans Pro" w:eastAsia="Source Sans Pro" w:hAnsi="Source Sans Pro" w:cs="Source Sans Pro"/>
        <w:szCs w:val="22"/>
      </w:rPr>
      <w:t>Tyndall Avenue, Bristol, BS8 1TH</w:t>
    </w:r>
  </w:p>
  <w:p w14:paraId="7383EEFB" w14:textId="77777777" w:rsidR="00D81F37" w:rsidRPr="00F46255" w:rsidRDefault="00D81F37" w:rsidP="00D81F37">
    <w:pPr>
      <w:pBdr>
        <w:top w:val="nil"/>
        <w:left w:val="nil"/>
        <w:bottom w:val="nil"/>
        <w:right w:val="nil"/>
        <w:between w:val="nil"/>
      </w:pBdr>
      <w:tabs>
        <w:tab w:val="center" w:pos="4153"/>
        <w:tab w:val="right" w:pos="8306"/>
      </w:tabs>
      <w:spacing w:line="276" w:lineRule="auto"/>
      <w:jc w:val="right"/>
      <w:rPr>
        <w:rFonts w:ascii="Source Sans Pro" w:eastAsia="Source Sans Pro" w:hAnsi="Source Sans Pro" w:cs="Source Sans Pro"/>
        <w:szCs w:val="22"/>
      </w:rPr>
    </w:pPr>
    <w:r w:rsidRPr="00F46255">
      <w:rPr>
        <w:rFonts w:ascii="Source Sans Pro" w:eastAsia="Source Sans Pro" w:hAnsi="Source Sans Pro" w:cs="Source Sans Pro"/>
        <w:szCs w:val="22"/>
      </w:rPr>
      <w:t>0117 331 8600</w:t>
    </w:r>
  </w:p>
  <w:p w14:paraId="26EC6A92" w14:textId="27740EF8" w:rsidR="001024EB" w:rsidRDefault="00D81F37" w:rsidP="00D81F37">
    <w:pPr>
      <w:spacing w:after="0" w:line="259" w:lineRule="auto"/>
      <w:ind w:left="0" w:firstLine="0"/>
      <w:jc w:val="right"/>
    </w:pPr>
    <w:r>
      <w:rPr>
        <w:rFonts w:ascii="Source Sans Pro" w:eastAsia="Source Sans Pro" w:hAnsi="Source Sans Pro" w:cs="Source Sans Pro"/>
        <w:szCs w:val="22"/>
      </w:rPr>
      <w:t>www.</w:t>
    </w:r>
    <w:r w:rsidRPr="00F46255">
      <w:rPr>
        <w:rFonts w:ascii="Source Sans Pro" w:eastAsia="Source Sans Pro" w:hAnsi="Source Sans Pro" w:cs="Source Sans Pro"/>
        <w:szCs w:val="22"/>
      </w:rPr>
      <w:t>bristolsu.org.uk</w:t>
    </w:r>
    <w:r>
      <w:rPr>
        <w:rFonts w:ascii="Gill Sans MT" w:eastAsia="Gill Sans MT" w:hAnsi="Gill Sans MT" w:cs="Gill Sans MT"/>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44866" w14:textId="77777777" w:rsidR="001024EB" w:rsidRDefault="00C11995">
    <w:pPr>
      <w:spacing w:after="63" w:line="259" w:lineRule="auto"/>
      <w:ind w:left="0" w:firstLine="0"/>
      <w:jc w:val="left"/>
    </w:pPr>
    <w:r>
      <w:rPr>
        <w:noProof/>
      </w:rPr>
      <w:drawing>
        <wp:anchor distT="0" distB="0" distL="114300" distR="114300" simplePos="0" relativeHeight="251660288" behindDoc="0" locked="0" layoutInCell="1" allowOverlap="0" wp14:anchorId="32661C23" wp14:editId="12524502">
          <wp:simplePos x="0" y="0"/>
          <wp:positionH relativeFrom="page">
            <wp:posOffset>914400</wp:posOffset>
          </wp:positionH>
          <wp:positionV relativeFrom="page">
            <wp:posOffset>525780</wp:posOffset>
          </wp:positionV>
          <wp:extent cx="2754630" cy="578485"/>
          <wp:effectExtent l="0" t="0" r="0" b="0"/>
          <wp:wrapSquare wrapText="bothSides"/>
          <wp:docPr id="1947443795" name="Picture 194744379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
                  <a:stretch>
                    <a:fillRect/>
                  </a:stretch>
                </pic:blipFill>
                <pic:spPr>
                  <a:xfrm>
                    <a:off x="0" y="0"/>
                    <a:ext cx="2754630" cy="578485"/>
                  </a:xfrm>
                  <a:prstGeom prst="rect">
                    <a:avLst/>
                  </a:prstGeom>
                </pic:spPr>
              </pic:pic>
            </a:graphicData>
          </a:graphic>
        </wp:anchor>
      </w:drawing>
    </w:r>
    <w:r>
      <w:rPr>
        <w:rFonts w:ascii="Gill Sans MT" w:eastAsia="Gill Sans MT" w:hAnsi="Gill Sans MT" w:cs="Gill Sans MT"/>
        <w:sz w:val="16"/>
      </w:rPr>
      <w:t xml:space="preserve"> </w:t>
    </w:r>
  </w:p>
  <w:p w14:paraId="2BBA4068" w14:textId="77777777" w:rsidR="001024EB" w:rsidRDefault="00C11995">
    <w:pPr>
      <w:spacing w:after="0" w:line="259" w:lineRule="auto"/>
      <w:ind w:left="0" w:right="114" w:firstLine="0"/>
      <w:jc w:val="right"/>
    </w:pPr>
    <w:r>
      <w:rPr>
        <w:sz w:val="18"/>
      </w:rPr>
      <w:t xml:space="preserve">The Richmond Building </w:t>
    </w:r>
  </w:p>
  <w:p w14:paraId="234596F9" w14:textId="77777777" w:rsidR="001024EB" w:rsidRDefault="00C11995">
    <w:pPr>
      <w:spacing w:after="413" w:line="248" w:lineRule="auto"/>
      <w:ind w:left="7733" w:hanging="1395"/>
      <w:jc w:val="left"/>
    </w:pPr>
    <w:r>
      <w:rPr>
        <w:sz w:val="18"/>
      </w:rPr>
      <w:t xml:space="preserve">105 Queens Road, Bristol, BS8 1LN  0117 331 8600 bristolsu.org.uk </w:t>
    </w:r>
  </w:p>
  <w:p w14:paraId="3FBD82FB" w14:textId="77777777" w:rsidR="001024EB" w:rsidRDefault="00C11995">
    <w:pPr>
      <w:spacing w:after="0" w:line="259" w:lineRule="auto"/>
      <w:ind w:left="0" w:firstLine="0"/>
      <w:jc w:val="left"/>
    </w:pPr>
    <w:r>
      <w:rPr>
        <w:rFonts w:ascii="Gill Sans MT" w:eastAsia="Gill Sans MT" w:hAnsi="Gill Sans MT" w:cs="Gill Sans MT"/>
        <w:sz w:val="24"/>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mAVc77rM" int2:invalidationBookmarkName="" int2:hashCode="r89hhcEk+NWr1x" int2:id="1ZpO2AR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D5AFE"/>
    <w:multiLevelType w:val="hybridMultilevel"/>
    <w:tmpl w:val="F8380B94"/>
    <w:lvl w:ilvl="0" w:tplc="A642C566">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3412C4">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A983828">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FB4D0AC">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9C0FB60">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15CE192">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59E507E">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4EA205B0">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850E7EE">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090306"/>
    <w:multiLevelType w:val="hybridMultilevel"/>
    <w:tmpl w:val="3746D246"/>
    <w:lvl w:ilvl="0" w:tplc="797E3220">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E24FF2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8229A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FBA8D4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E629D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C4364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FB0A1E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05233F0">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68BC0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A517E88"/>
    <w:multiLevelType w:val="hybridMultilevel"/>
    <w:tmpl w:val="E7E2784C"/>
    <w:lvl w:ilvl="0" w:tplc="602C0596">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D207A7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F4CAE1A">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C216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8D49F7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640CDF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E4A39E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C2E9D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A30861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3A3B27"/>
    <w:multiLevelType w:val="hybridMultilevel"/>
    <w:tmpl w:val="2CF86D70"/>
    <w:lvl w:ilvl="0" w:tplc="CA3CE8DA">
      <w:start w:val="1"/>
      <w:numFmt w:val="decimal"/>
      <w:pStyle w:val="Heading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75A0F67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2C0684A">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AD0171E">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CF898D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68CE22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5B436A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90E1B9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EB6B41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C150A8B"/>
    <w:multiLevelType w:val="hybridMultilevel"/>
    <w:tmpl w:val="6CA8E03E"/>
    <w:lvl w:ilvl="0" w:tplc="4E0A3858">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E40268C">
      <w:start w:val="1"/>
      <w:numFmt w:val="bullet"/>
      <w:lvlText w:val="o"/>
      <w:lvlJc w:val="left"/>
      <w:pPr>
        <w:ind w:left="1073"/>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8C24D0C">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434472C">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920195E">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8E468A5A">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4340C00">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C278F8CC">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5CCBD18">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A77A87"/>
    <w:multiLevelType w:val="hybridMultilevel"/>
    <w:tmpl w:val="B6D48EFE"/>
    <w:lvl w:ilvl="0" w:tplc="2F9CDD68">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22126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120EA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65810E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10EAD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3947A2A">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5236C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0C6D12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44A34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01C7D86"/>
    <w:multiLevelType w:val="hybridMultilevel"/>
    <w:tmpl w:val="A78AEF5C"/>
    <w:lvl w:ilvl="0" w:tplc="595A290C">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044C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16EA2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00447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08E6D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D664B4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2AA7FF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ADC6D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6435AE">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2695250"/>
    <w:multiLevelType w:val="hybridMultilevel"/>
    <w:tmpl w:val="2BC48480"/>
    <w:lvl w:ilvl="0" w:tplc="842AB208">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0D62B6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C2C">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42DDA4">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A23F54">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02A286">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764FD9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BD8929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68B91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56458A"/>
    <w:multiLevelType w:val="hybridMultilevel"/>
    <w:tmpl w:val="F814E10C"/>
    <w:lvl w:ilvl="0" w:tplc="0970670A">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384154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47A7792">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0264CB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4C64E">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AAA56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000D6BA">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8480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3C20E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510312"/>
    <w:multiLevelType w:val="hybridMultilevel"/>
    <w:tmpl w:val="CE18178C"/>
    <w:lvl w:ilvl="0" w:tplc="CF8A6908">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7A3364">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3027F1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EAB0A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A2EE5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6C472E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BE358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7DA9A6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476038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E8227E"/>
    <w:multiLevelType w:val="hybridMultilevel"/>
    <w:tmpl w:val="DF1495F2"/>
    <w:lvl w:ilvl="0" w:tplc="D55819DA">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80EB98">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E5E5BF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79E25E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7A02050">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72594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5AED1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26C60E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C6B6A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7B43891"/>
    <w:multiLevelType w:val="hybridMultilevel"/>
    <w:tmpl w:val="BCC2CFA8"/>
    <w:lvl w:ilvl="0" w:tplc="1D50069A">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19208C6">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610563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629C2C">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236413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3E43A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F56A07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8E64C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525B1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D91E96"/>
    <w:multiLevelType w:val="hybridMultilevel"/>
    <w:tmpl w:val="2E943270"/>
    <w:lvl w:ilvl="0" w:tplc="6756D6D8">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418246A">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100C0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B3C374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784A8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221970">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4E6A6E">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5E18A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46A5036">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DA10A51"/>
    <w:multiLevelType w:val="hybridMultilevel"/>
    <w:tmpl w:val="00FE5574"/>
    <w:lvl w:ilvl="0" w:tplc="A2AAF41C">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C164B9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F1C083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6E41F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9A018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1EA67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E201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898FEC8">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E86BE8">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2300821"/>
    <w:multiLevelType w:val="hybridMultilevel"/>
    <w:tmpl w:val="3B7EA462"/>
    <w:lvl w:ilvl="0" w:tplc="E166C7D6">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6107A1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36195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A4A050A">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DE08C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44AA70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10C672">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8F04486">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B68B02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30B77CF"/>
    <w:multiLevelType w:val="hybridMultilevel"/>
    <w:tmpl w:val="3BB060BA"/>
    <w:lvl w:ilvl="0" w:tplc="14F41492">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B9453B8">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BA6C9EA">
      <w:start w:val="1"/>
      <w:numFmt w:val="bullet"/>
      <w:lvlText w:val="▪"/>
      <w:lvlJc w:val="left"/>
      <w:pPr>
        <w:ind w:left="18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012F7B8">
      <w:start w:val="1"/>
      <w:numFmt w:val="bullet"/>
      <w:lvlText w:val="•"/>
      <w:lvlJc w:val="left"/>
      <w:pPr>
        <w:ind w:left="25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AE88328">
      <w:start w:val="1"/>
      <w:numFmt w:val="bullet"/>
      <w:lvlText w:val="o"/>
      <w:lvlJc w:val="left"/>
      <w:pPr>
        <w:ind w:left="32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A1C0F12">
      <w:start w:val="1"/>
      <w:numFmt w:val="bullet"/>
      <w:lvlText w:val="▪"/>
      <w:lvlJc w:val="left"/>
      <w:pPr>
        <w:ind w:left="39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C8C9AB6">
      <w:start w:val="1"/>
      <w:numFmt w:val="bullet"/>
      <w:lvlText w:val="•"/>
      <w:lvlJc w:val="left"/>
      <w:pPr>
        <w:ind w:left="46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A0AAE78">
      <w:start w:val="1"/>
      <w:numFmt w:val="bullet"/>
      <w:lvlText w:val="o"/>
      <w:lvlJc w:val="left"/>
      <w:pPr>
        <w:ind w:left="54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5CEE438">
      <w:start w:val="1"/>
      <w:numFmt w:val="bullet"/>
      <w:lvlText w:val="▪"/>
      <w:lvlJc w:val="left"/>
      <w:pPr>
        <w:ind w:left="61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AC95C60"/>
    <w:multiLevelType w:val="hybridMultilevel"/>
    <w:tmpl w:val="415246A0"/>
    <w:lvl w:ilvl="0" w:tplc="C6B2487A">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DDC011E">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70D3F4">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AEE37A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726D1C">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EAA48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16707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3455A2">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DC9CE4">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0CC11E6"/>
    <w:multiLevelType w:val="hybridMultilevel"/>
    <w:tmpl w:val="CD06F154"/>
    <w:lvl w:ilvl="0" w:tplc="B036931A">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00CEFC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C56F50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AE495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7407E6">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6C856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CCD46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B6171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0E1FD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65D2472"/>
    <w:multiLevelType w:val="hybridMultilevel"/>
    <w:tmpl w:val="CFA6895C"/>
    <w:lvl w:ilvl="0" w:tplc="34E0E226">
      <w:start w:val="1"/>
      <w:numFmt w:val="bullet"/>
      <w:lvlText w:val="-"/>
      <w:lvlJc w:val="left"/>
      <w:pPr>
        <w:ind w:left="3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C36910C">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BC4984A">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2A6384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61089D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2B0E626">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540763C">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A4F29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6B0BB2C">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9520099"/>
    <w:multiLevelType w:val="hybridMultilevel"/>
    <w:tmpl w:val="42C83FB2"/>
    <w:lvl w:ilvl="0" w:tplc="FE6AD09E">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9F8E31A">
      <w:start w:val="1"/>
      <w:numFmt w:val="lowerRoman"/>
      <w:lvlText w:val="(%2)"/>
      <w:lvlJc w:val="left"/>
      <w:pPr>
        <w:ind w:left="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6C765E">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96E2C8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BBAD66C">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054E8">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08737E">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0CA5FE">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F87ABE">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01972320">
    <w:abstractNumId w:val="12"/>
  </w:num>
  <w:num w:numId="2" w16cid:durableId="1404718320">
    <w:abstractNumId w:val="16"/>
  </w:num>
  <w:num w:numId="3" w16cid:durableId="100153891">
    <w:abstractNumId w:val="11"/>
  </w:num>
  <w:num w:numId="4" w16cid:durableId="1736853487">
    <w:abstractNumId w:val="2"/>
  </w:num>
  <w:num w:numId="5" w16cid:durableId="65540972">
    <w:abstractNumId w:val="10"/>
  </w:num>
  <w:num w:numId="6" w16cid:durableId="2121291055">
    <w:abstractNumId w:val="1"/>
  </w:num>
  <w:num w:numId="7" w16cid:durableId="125708447">
    <w:abstractNumId w:val="9"/>
  </w:num>
  <w:num w:numId="8" w16cid:durableId="1890720293">
    <w:abstractNumId w:val="15"/>
  </w:num>
  <w:num w:numId="9" w16cid:durableId="185945110">
    <w:abstractNumId w:val="4"/>
  </w:num>
  <w:num w:numId="10" w16cid:durableId="1982537299">
    <w:abstractNumId w:val="0"/>
  </w:num>
  <w:num w:numId="11" w16cid:durableId="1751004667">
    <w:abstractNumId w:val="17"/>
  </w:num>
  <w:num w:numId="12" w16cid:durableId="2060661457">
    <w:abstractNumId w:val="13"/>
  </w:num>
  <w:num w:numId="13" w16cid:durableId="841509804">
    <w:abstractNumId w:val="18"/>
  </w:num>
  <w:num w:numId="14" w16cid:durableId="1178345203">
    <w:abstractNumId w:val="6"/>
  </w:num>
  <w:num w:numId="15" w16cid:durableId="179780338">
    <w:abstractNumId w:val="19"/>
  </w:num>
  <w:num w:numId="16" w16cid:durableId="813110041">
    <w:abstractNumId w:val="8"/>
  </w:num>
  <w:num w:numId="17" w16cid:durableId="1959608225">
    <w:abstractNumId w:val="7"/>
  </w:num>
  <w:num w:numId="18" w16cid:durableId="1052189446">
    <w:abstractNumId w:val="14"/>
  </w:num>
  <w:num w:numId="19" w16cid:durableId="188297129">
    <w:abstractNumId w:val="5"/>
  </w:num>
  <w:num w:numId="20" w16cid:durableId="617104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4EB"/>
    <w:rsid w:val="001024EB"/>
    <w:rsid w:val="00333517"/>
    <w:rsid w:val="00343042"/>
    <w:rsid w:val="003636CB"/>
    <w:rsid w:val="004D57EB"/>
    <w:rsid w:val="006561E3"/>
    <w:rsid w:val="00763E42"/>
    <w:rsid w:val="007A40A7"/>
    <w:rsid w:val="00B503E8"/>
    <w:rsid w:val="00C11995"/>
    <w:rsid w:val="00C95A54"/>
    <w:rsid w:val="00D81F37"/>
    <w:rsid w:val="00E96BD1"/>
    <w:rsid w:val="00F4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B1B5"/>
  <w15:docId w15:val="{A86680D5-0AA8-4227-9C60-F06055D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8" w:line="252" w:lineRule="auto"/>
      <w:ind w:left="731" w:hanging="10"/>
      <w:jc w:val="both"/>
    </w:pPr>
    <w:rPr>
      <w:rFonts w:ascii="Calibri" w:eastAsia="Calibri" w:hAnsi="Calibri" w:cs="Calibri"/>
      <w:color w:val="000000"/>
      <w:sz w:val="22"/>
    </w:rPr>
  </w:style>
  <w:style w:type="paragraph" w:styleId="Heading1">
    <w:name w:val="heading 1"/>
    <w:next w:val="Normal"/>
    <w:link w:val="Heading1Char"/>
    <w:uiPriority w:val="9"/>
    <w:qFormat/>
    <w:pPr>
      <w:keepNext/>
      <w:keepLines/>
      <w:numPr>
        <w:numId w:val="20"/>
      </w:numPr>
      <w:spacing w:after="0" w:line="259" w:lineRule="auto"/>
      <w:ind w:left="10" w:hanging="10"/>
      <w:outlineLvl w:val="0"/>
    </w:pPr>
    <w:rPr>
      <w:rFonts w:ascii="Calibri" w:eastAsia="Calibri" w:hAnsi="Calibri" w:cs="Calibri"/>
      <w:b/>
      <w:color w:val="000000"/>
      <w:sz w:val="22"/>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2399</Words>
  <Characters>13676</Characters>
  <Application>Microsoft Office Word</Application>
  <DocSecurity>0</DocSecurity>
  <Lines>113</Lines>
  <Paragraphs>32</Paragraphs>
  <ScaleCrop>false</ScaleCrop>
  <Company/>
  <LinksUpToDate>false</LinksUpToDate>
  <CharactersWithSpaces>16043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el7605</dc:creator>
  <cp:keywords/>
  <cp:lastModifiedBy>Sasha Preece</cp:lastModifiedBy>
  <cp:revision>9</cp:revision>
  <dcterms:created xsi:type="dcterms:W3CDTF">2025-03-14T10:51:00Z</dcterms:created>
  <dcterms:modified xsi:type="dcterms:W3CDTF">2025-05-21T16:40:00Z</dcterms:modified>
</cp:coreProperties>
</file>